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2D0" w:rsidRDefault="00C5089B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48751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8E8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6AA86" id="Rectangle 15" o:spid="_x0000_s1026" style="position:absolute;margin-left:0;margin-top:0;width:595.3pt;height:841.9pt;z-index:-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" fillcolor="#e8e8e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11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830435"/>
                <wp:effectExtent l="0" t="0" r="0" b="0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830435"/>
                          <a:chOff x="0" y="0"/>
                          <a:chExt cx="11906" cy="15481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5481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5481"/>
                              <a:gd name="T2" fmla="*/ 0 w 11906"/>
                              <a:gd name="T3" fmla="*/ 0 h 15481"/>
                              <a:gd name="T4" fmla="*/ 0 w 11906"/>
                              <a:gd name="T5" fmla="*/ 14521 h 15481"/>
                              <a:gd name="T6" fmla="*/ 50 w 11906"/>
                              <a:gd name="T7" fmla="*/ 14618 h 15481"/>
                              <a:gd name="T8" fmla="*/ 87 w 11906"/>
                              <a:gd name="T9" fmla="*/ 14679 h 15481"/>
                              <a:gd name="T10" fmla="*/ 125 w 11906"/>
                              <a:gd name="T11" fmla="*/ 14738 h 15481"/>
                              <a:gd name="T12" fmla="*/ 166 w 11906"/>
                              <a:gd name="T13" fmla="*/ 14796 h 15481"/>
                              <a:gd name="T14" fmla="*/ 210 w 11906"/>
                              <a:gd name="T15" fmla="*/ 14851 h 15481"/>
                              <a:gd name="T16" fmla="*/ 256 w 11906"/>
                              <a:gd name="T17" fmla="*/ 14905 h 15481"/>
                              <a:gd name="T18" fmla="*/ 303 w 11906"/>
                              <a:gd name="T19" fmla="*/ 14957 h 15481"/>
                              <a:gd name="T20" fmla="*/ 353 w 11906"/>
                              <a:gd name="T21" fmla="*/ 15007 h 15481"/>
                              <a:gd name="T22" fmla="*/ 405 w 11906"/>
                              <a:gd name="T23" fmla="*/ 15055 h 15481"/>
                              <a:gd name="T24" fmla="*/ 459 w 11906"/>
                              <a:gd name="T25" fmla="*/ 15101 h 15481"/>
                              <a:gd name="T26" fmla="*/ 515 w 11906"/>
                              <a:gd name="T27" fmla="*/ 15144 h 15481"/>
                              <a:gd name="T28" fmla="*/ 572 w 11906"/>
                              <a:gd name="T29" fmla="*/ 15185 h 15481"/>
                              <a:gd name="T30" fmla="*/ 632 w 11906"/>
                              <a:gd name="T31" fmla="*/ 15224 h 15481"/>
                              <a:gd name="T32" fmla="*/ 693 w 11906"/>
                              <a:gd name="T33" fmla="*/ 15260 h 15481"/>
                              <a:gd name="T34" fmla="*/ 755 w 11906"/>
                              <a:gd name="T35" fmla="*/ 15294 h 15481"/>
                              <a:gd name="T36" fmla="*/ 820 w 11906"/>
                              <a:gd name="T37" fmla="*/ 15325 h 15481"/>
                              <a:gd name="T38" fmla="*/ 885 w 11906"/>
                              <a:gd name="T39" fmla="*/ 15354 h 15481"/>
                              <a:gd name="T40" fmla="*/ 952 w 11906"/>
                              <a:gd name="T41" fmla="*/ 15380 h 15481"/>
                              <a:gd name="T42" fmla="*/ 1021 w 11906"/>
                              <a:gd name="T43" fmla="*/ 15403 h 15481"/>
                              <a:gd name="T44" fmla="*/ 1090 w 11906"/>
                              <a:gd name="T45" fmla="*/ 15423 h 15481"/>
                              <a:gd name="T46" fmla="*/ 1161 w 11906"/>
                              <a:gd name="T47" fmla="*/ 15440 h 15481"/>
                              <a:gd name="T48" fmla="*/ 1233 w 11906"/>
                              <a:gd name="T49" fmla="*/ 15455 h 15481"/>
                              <a:gd name="T50" fmla="*/ 1306 w 11906"/>
                              <a:gd name="T51" fmla="*/ 15466 h 15481"/>
                              <a:gd name="T52" fmla="*/ 1380 w 11906"/>
                              <a:gd name="T53" fmla="*/ 15474 h 15481"/>
                              <a:gd name="T54" fmla="*/ 1455 w 11906"/>
                              <a:gd name="T55" fmla="*/ 15479 h 15481"/>
                              <a:gd name="T56" fmla="*/ 1531 w 11906"/>
                              <a:gd name="T57" fmla="*/ 15481 h 15481"/>
                              <a:gd name="T58" fmla="*/ 11906 w 11906"/>
                              <a:gd name="T59" fmla="*/ 15481 h 15481"/>
                              <a:gd name="T60" fmla="*/ 11906 w 11906"/>
                              <a:gd name="T61" fmla="*/ 0 h 15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906" h="15481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21"/>
                                </a:lnTo>
                                <a:lnTo>
                                  <a:pt x="50" y="14618"/>
                                </a:lnTo>
                                <a:lnTo>
                                  <a:pt x="87" y="14679"/>
                                </a:lnTo>
                                <a:lnTo>
                                  <a:pt x="125" y="14738"/>
                                </a:lnTo>
                                <a:lnTo>
                                  <a:pt x="166" y="14796"/>
                                </a:lnTo>
                                <a:lnTo>
                                  <a:pt x="210" y="14851"/>
                                </a:lnTo>
                                <a:lnTo>
                                  <a:pt x="256" y="14905"/>
                                </a:lnTo>
                                <a:lnTo>
                                  <a:pt x="303" y="14957"/>
                                </a:lnTo>
                                <a:lnTo>
                                  <a:pt x="353" y="15007"/>
                                </a:lnTo>
                                <a:lnTo>
                                  <a:pt x="405" y="15055"/>
                                </a:lnTo>
                                <a:lnTo>
                                  <a:pt x="459" y="15101"/>
                                </a:lnTo>
                                <a:lnTo>
                                  <a:pt x="515" y="15144"/>
                                </a:lnTo>
                                <a:lnTo>
                                  <a:pt x="572" y="15185"/>
                                </a:lnTo>
                                <a:lnTo>
                                  <a:pt x="632" y="15224"/>
                                </a:lnTo>
                                <a:lnTo>
                                  <a:pt x="693" y="15260"/>
                                </a:lnTo>
                                <a:lnTo>
                                  <a:pt x="755" y="15294"/>
                                </a:lnTo>
                                <a:lnTo>
                                  <a:pt x="820" y="15325"/>
                                </a:lnTo>
                                <a:lnTo>
                                  <a:pt x="885" y="15354"/>
                                </a:lnTo>
                                <a:lnTo>
                                  <a:pt x="952" y="15380"/>
                                </a:lnTo>
                                <a:lnTo>
                                  <a:pt x="1021" y="15403"/>
                                </a:lnTo>
                                <a:lnTo>
                                  <a:pt x="1090" y="15423"/>
                                </a:lnTo>
                                <a:lnTo>
                                  <a:pt x="1161" y="15440"/>
                                </a:lnTo>
                                <a:lnTo>
                                  <a:pt x="1233" y="15455"/>
                                </a:lnTo>
                                <a:lnTo>
                                  <a:pt x="1306" y="15466"/>
                                </a:lnTo>
                                <a:lnTo>
                                  <a:pt x="1380" y="15474"/>
                                </a:lnTo>
                                <a:lnTo>
                                  <a:pt x="1455" y="15479"/>
                                </a:lnTo>
                                <a:lnTo>
                                  <a:pt x="1531" y="15481"/>
                                </a:lnTo>
                                <a:lnTo>
                                  <a:pt x="11906" y="15481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7781" y="0"/>
                            <a:ext cx="4124" cy="2407"/>
                          </a:xfrm>
                          <a:custGeom>
                            <a:avLst/>
                            <a:gdLst>
                              <a:gd name="T0" fmla="+- 0 11906 7782"/>
                              <a:gd name="T1" fmla="*/ T0 w 4124"/>
                              <a:gd name="T2" fmla="*/ 0 h 2407"/>
                              <a:gd name="T3" fmla="+- 0 9314 7782"/>
                              <a:gd name="T4" fmla="*/ T3 w 4124"/>
                              <a:gd name="T5" fmla="*/ 0 h 2407"/>
                              <a:gd name="T6" fmla="+- 0 9285 7782"/>
                              <a:gd name="T7" fmla="*/ T6 w 4124"/>
                              <a:gd name="T8" fmla="*/ 12 h 2407"/>
                              <a:gd name="T9" fmla="+- 0 9219 7782"/>
                              <a:gd name="T10" fmla="*/ T9 w 4124"/>
                              <a:gd name="T11" fmla="*/ 40 h 2407"/>
                              <a:gd name="T12" fmla="+- 0 9155 7782"/>
                              <a:gd name="T13" fmla="*/ T12 w 4124"/>
                              <a:gd name="T14" fmla="*/ 70 h 2407"/>
                              <a:gd name="T15" fmla="+- 0 9091 7782"/>
                              <a:gd name="T16" fmla="*/ T15 w 4124"/>
                              <a:gd name="T17" fmla="*/ 102 h 2407"/>
                              <a:gd name="T18" fmla="+- 0 9029 7782"/>
                              <a:gd name="T19" fmla="*/ T18 w 4124"/>
                              <a:gd name="T20" fmla="*/ 136 h 2407"/>
                              <a:gd name="T21" fmla="+- 0 8967 7782"/>
                              <a:gd name="T22" fmla="*/ T21 w 4124"/>
                              <a:gd name="T23" fmla="*/ 172 h 2407"/>
                              <a:gd name="T24" fmla="+- 0 8907 7782"/>
                              <a:gd name="T25" fmla="*/ T24 w 4124"/>
                              <a:gd name="T26" fmla="*/ 209 h 2407"/>
                              <a:gd name="T27" fmla="+- 0 8848 7782"/>
                              <a:gd name="T28" fmla="*/ T27 w 4124"/>
                              <a:gd name="T29" fmla="*/ 248 h 2407"/>
                              <a:gd name="T30" fmla="+- 0 8790 7782"/>
                              <a:gd name="T31" fmla="*/ T30 w 4124"/>
                              <a:gd name="T32" fmla="*/ 289 h 2407"/>
                              <a:gd name="T33" fmla="+- 0 8733 7782"/>
                              <a:gd name="T34" fmla="*/ T33 w 4124"/>
                              <a:gd name="T35" fmla="*/ 331 h 2407"/>
                              <a:gd name="T36" fmla="+- 0 8678 7782"/>
                              <a:gd name="T37" fmla="*/ T36 w 4124"/>
                              <a:gd name="T38" fmla="*/ 375 h 2407"/>
                              <a:gd name="T39" fmla="+- 0 8624 7782"/>
                              <a:gd name="T40" fmla="*/ T39 w 4124"/>
                              <a:gd name="T41" fmla="*/ 420 h 2407"/>
                              <a:gd name="T42" fmla="+- 0 8571 7782"/>
                              <a:gd name="T43" fmla="*/ T42 w 4124"/>
                              <a:gd name="T44" fmla="*/ 467 h 2407"/>
                              <a:gd name="T45" fmla="+- 0 8520 7782"/>
                              <a:gd name="T46" fmla="*/ T45 w 4124"/>
                              <a:gd name="T47" fmla="*/ 515 h 2407"/>
                              <a:gd name="T48" fmla="+- 0 8470 7782"/>
                              <a:gd name="T49" fmla="*/ T48 w 4124"/>
                              <a:gd name="T50" fmla="*/ 565 h 2407"/>
                              <a:gd name="T51" fmla="+- 0 8422 7782"/>
                              <a:gd name="T52" fmla="*/ T51 w 4124"/>
                              <a:gd name="T53" fmla="*/ 617 h 2407"/>
                              <a:gd name="T54" fmla="+- 0 8375 7782"/>
                              <a:gd name="T55" fmla="*/ T54 w 4124"/>
                              <a:gd name="T56" fmla="*/ 669 h 2407"/>
                              <a:gd name="T57" fmla="+- 0 8329 7782"/>
                              <a:gd name="T58" fmla="*/ T57 w 4124"/>
                              <a:gd name="T59" fmla="*/ 723 h 2407"/>
                              <a:gd name="T60" fmla="+- 0 8286 7782"/>
                              <a:gd name="T61" fmla="*/ T60 w 4124"/>
                              <a:gd name="T62" fmla="*/ 779 h 2407"/>
                              <a:gd name="T63" fmla="+- 0 8243 7782"/>
                              <a:gd name="T64" fmla="*/ T63 w 4124"/>
                              <a:gd name="T65" fmla="*/ 835 h 2407"/>
                              <a:gd name="T66" fmla="+- 0 8203 7782"/>
                              <a:gd name="T67" fmla="*/ T66 w 4124"/>
                              <a:gd name="T68" fmla="*/ 893 h 2407"/>
                              <a:gd name="T69" fmla="+- 0 8164 7782"/>
                              <a:gd name="T70" fmla="*/ T69 w 4124"/>
                              <a:gd name="T71" fmla="*/ 952 h 2407"/>
                              <a:gd name="T72" fmla="+- 0 8126 7782"/>
                              <a:gd name="T73" fmla="*/ T72 w 4124"/>
                              <a:gd name="T74" fmla="*/ 1012 h 2407"/>
                              <a:gd name="T75" fmla="+- 0 8091 7782"/>
                              <a:gd name="T76" fmla="*/ T75 w 4124"/>
                              <a:gd name="T77" fmla="*/ 1074 h 2407"/>
                              <a:gd name="T78" fmla="+- 0 8057 7782"/>
                              <a:gd name="T79" fmla="*/ T78 w 4124"/>
                              <a:gd name="T80" fmla="*/ 1136 h 2407"/>
                              <a:gd name="T81" fmla="+- 0 8025 7782"/>
                              <a:gd name="T82" fmla="*/ T81 w 4124"/>
                              <a:gd name="T83" fmla="*/ 1200 h 2407"/>
                              <a:gd name="T84" fmla="+- 0 7995 7782"/>
                              <a:gd name="T85" fmla="*/ T84 w 4124"/>
                              <a:gd name="T86" fmla="*/ 1265 h 2407"/>
                              <a:gd name="T87" fmla="+- 0 7966 7782"/>
                              <a:gd name="T88" fmla="*/ T87 w 4124"/>
                              <a:gd name="T89" fmla="*/ 1330 h 2407"/>
                              <a:gd name="T90" fmla="+- 0 7940 7782"/>
                              <a:gd name="T91" fmla="*/ T90 w 4124"/>
                              <a:gd name="T92" fmla="*/ 1397 h 2407"/>
                              <a:gd name="T93" fmla="+- 0 7915 7782"/>
                              <a:gd name="T94" fmla="*/ T93 w 4124"/>
                              <a:gd name="T95" fmla="*/ 1465 h 2407"/>
                              <a:gd name="T96" fmla="+- 0 7893 7782"/>
                              <a:gd name="T97" fmla="*/ T96 w 4124"/>
                              <a:gd name="T98" fmla="*/ 1533 h 2407"/>
                              <a:gd name="T99" fmla="+- 0 7872 7782"/>
                              <a:gd name="T100" fmla="*/ T99 w 4124"/>
                              <a:gd name="T101" fmla="*/ 1602 h 2407"/>
                              <a:gd name="T102" fmla="+- 0 7854 7782"/>
                              <a:gd name="T103" fmla="*/ T102 w 4124"/>
                              <a:gd name="T104" fmla="*/ 1673 h 2407"/>
                              <a:gd name="T105" fmla="+- 0 7837 7782"/>
                              <a:gd name="T106" fmla="*/ T105 w 4124"/>
                              <a:gd name="T107" fmla="*/ 1744 h 2407"/>
                              <a:gd name="T108" fmla="+- 0 7823 7782"/>
                              <a:gd name="T109" fmla="*/ T108 w 4124"/>
                              <a:gd name="T110" fmla="*/ 1816 h 2407"/>
                              <a:gd name="T111" fmla="+- 0 7810 7782"/>
                              <a:gd name="T112" fmla="*/ T111 w 4124"/>
                              <a:gd name="T113" fmla="*/ 1888 h 2407"/>
                              <a:gd name="T114" fmla="+- 0 7800 7782"/>
                              <a:gd name="T115" fmla="*/ T114 w 4124"/>
                              <a:gd name="T116" fmla="*/ 1962 h 2407"/>
                              <a:gd name="T117" fmla="+- 0 7792 7782"/>
                              <a:gd name="T118" fmla="*/ T117 w 4124"/>
                              <a:gd name="T119" fmla="*/ 2036 h 2407"/>
                              <a:gd name="T120" fmla="+- 0 7787 7782"/>
                              <a:gd name="T121" fmla="*/ T120 w 4124"/>
                              <a:gd name="T122" fmla="*/ 2110 h 2407"/>
                              <a:gd name="T123" fmla="+- 0 7783 7782"/>
                              <a:gd name="T124" fmla="*/ T123 w 4124"/>
                              <a:gd name="T125" fmla="*/ 2185 h 2407"/>
                              <a:gd name="T126" fmla="+- 0 7782 7782"/>
                              <a:gd name="T127" fmla="*/ T126 w 4124"/>
                              <a:gd name="T128" fmla="*/ 2261 h 2407"/>
                              <a:gd name="T129" fmla="+- 0 7782 7782"/>
                              <a:gd name="T130" fmla="*/ T129 w 4124"/>
                              <a:gd name="T131" fmla="*/ 2407 h 2407"/>
                              <a:gd name="T132" fmla="+- 0 11906 7782"/>
                              <a:gd name="T133" fmla="*/ T132 w 4124"/>
                              <a:gd name="T134" fmla="*/ 2407 h 2407"/>
                              <a:gd name="T135" fmla="+- 0 11906 7782"/>
                              <a:gd name="T136" fmla="*/ T135 w 4124"/>
                              <a:gd name="T137" fmla="*/ 0 h 240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4124" h="2407">
                                <a:moveTo>
                                  <a:pt x="4124" y="0"/>
                                </a:moveTo>
                                <a:lnTo>
                                  <a:pt x="1532" y="0"/>
                                </a:lnTo>
                                <a:lnTo>
                                  <a:pt x="1503" y="12"/>
                                </a:lnTo>
                                <a:lnTo>
                                  <a:pt x="1437" y="40"/>
                                </a:lnTo>
                                <a:lnTo>
                                  <a:pt x="1373" y="70"/>
                                </a:lnTo>
                                <a:lnTo>
                                  <a:pt x="1309" y="102"/>
                                </a:lnTo>
                                <a:lnTo>
                                  <a:pt x="1247" y="136"/>
                                </a:lnTo>
                                <a:lnTo>
                                  <a:pt x="1185" y="172"/>
                                </a:lnTo>
                                <a:lnTo>
                                  <a:pt x="1125" y="209"/>
                                </a:lnTo>
                                <a:lnTo>
                                  <a:pt x="1066" y="248"/>
                                </a:lnTo>
                                <a:lnTo>
                                  <a:pt x="1008" y="289"/>
                                </a:lnTo>
                                <a:lnTo>
                                  <a:pt x="951" y="331"/>
                                </a:lnTo>
                                <a:lnTo>
                                  <a:pt x="896" y="375"/>
                                </a:lnTo>
                                <a:lnTo>
                                  <a:pt x="842" y="420"/>
                                </a:lnTo>
                                <a:lnTo>
                                  <a:pt x="789" y="467"/>
                                </a:lnTo>
                                <a:lnTo>
                                  <a:pt x="738" y="515"/>
                                </a:lnTo>
                                <a:lnTo>
                                  <a:pt x="688" y="565"/>
                                </a:lnTo>
                                <a:lnTo>
                                  <a:pt x="640" y="617"/>
                                </a:lnTo>
                                <a:lnTo>
                                  <a:pt x="593" y="669"/>
                                </a:lnTo>
                                <a:lnTo>
                                  <a:pt x="547" y="723"/>
                                </a:lnTo>
                                <a:lnTo>
                                  <a:pt x="504" y="779"/>
                                </a:lnTo>
                                <a:lnTo>
                                  <a:pt x="461" y="835"/>
                                </a:lnTo>
                                <a:lnTo>
                                  <a:pt x="421" y="893"/>
                                </a:lnTo>
                                <a:lnTo>
                                  <a:pt x="382" y="952"/>
                                </a:lnTo>
                                <a:lnTo>
                                  <a:pt x="344" y="1012"/>
                                </a:lnTo>
                                <a:lnTo>
                                  <a:pt x="309" y="1074"/>
                                </a:lnTo>
                                <a:lnTo>
                                  <a:pt x="275" y="1136"/>
                                </a:lnTo>
                                <a:lnTo>
                                  <a:pt x="243" y="1200"/>
                                </a:lnTo>
                                <a:lnTo>
                                  <a:pt x="213" y="1265"/>
                                </a:lnTo>
                                <a:lnTo>
                                  <a:pt x="184" y="1330"/>
                                </a:lnTo>
                                <a:lnTo>
                                  <a:pt x="158" y="1397"/>
                                </a:lnTo>
                                <a:lnTo>
                                  <a:pt x="133" y="1465"/>
                                </a:lnTo>
                                <a:lnTo>
                                  <a:pt x="111" y="1533"/>
                                </a:lnTo>
                                <a:lnTo>
                                  <a:pt x="90" y="1602"/>
                                </a:lnTo>
                                <a:lnTo>
                                  <a:pt x="72" y="1673"/>
                                </a:lnTo>
                                <a:lnTo>
                                  <a:pt x="55" y="1744"/>
                                </a:lnTo>
                                <a:lnTo>
                                  <a:pt x="41" y="1816"/>
                                </a:lnTo>
                                <a:lnTo>
                                  <a:pt x="28" y="1888"/>
                                </a:lnTo>
                                <a:lnTo>
                                  <a:pt x="18" y="1962"/>
                                </a:lnTo>
                                <a:lnTo>
                                  <a:pt x="10" y="2036"/>
                                </a:lnTo>
                                <a:lnTo>
                                  <a:pt x="5" y="2110"/>
                                </a:lnTo>
                                <a:lnTo>
                                  <a:pt x="1" y="2185"/>
                                </a:lnTo>
                                <a:lnTo>
                                  <a:pt x="0" y="2261"/>
                                </a:lnTo>
                                <a:lnTo>
                                  <a:pt x="0" y="2407"/>
                                </a:lnTo>
                                <a:lnTo>
                                  <a:pt x="4124" y="2407"/>
                                </a:lnTo>
                                <a:lnTo>
                                  <a:pt x="4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77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8" y="963"/>
                            <a:ext cx="2777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3306F" id="Group 11" o:spid="_x0000_s1026" style="position:absolute;margin-left:0;margin-top:0;width:595.3pt;height:774.05pt;z-index:-15805440;mso-position-horizontal-relative:page;mso-position-vertical-relative:page" coordsize="11906,15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">
                <v:shape id="Freeform 14" o:spid="_x0000_s1027" style="position:absolute;width:11906;height:15481;visibility:visible;mso-wrap-style:square;v-text-anchor:top" coordsize="11906,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" path="m11906,l,,,14521r50,97l87,14679r38,59l166,14796r44,55l256,14905r47,52l353,15007r52,48l459,15101r56,43l572,15185r60,39l693,15260r62,34l820,15325r65,29l952,15380r69,23l1090,15423r71,17l1233,15455r73,11l1380,15474r75,5l1531,15481r10375,l11906,xe" stroked="f">
                  <v:path arrowok="t" o:connecttype="custom" o:connectlocs="11906,0;0,0;0,14521;50,14618;87,14679;125,14738;166,14796;210,14851;256,14905;303,14957;353,15007;405,15055;459,15101;515,15144;572,15185;632,15224;693,15260;755,15294;820,15325;885,15354;952,15380;1021,15403;1090,15423;1161,15440;1233,15455;1306,15466;1380,15474;1455,15479;1531,15481;11906,15481;11906,0" o:connectangles="0,0,0,0,0,0,0,0,0,0,0,0,0,0,0,0,0,0,0,0,0,0,0,0,0,0,0,0,0,0,0"/>
                </v:shape>
                <v:shape id="Freeform 13" o:spid="_x0000_s1028" style="position:absolute;left:7781;width:4124;height:2407;visibility:visible;mso-wrap-style:square;v-text-anchor:top" coordsize="4124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" path="m4124,l1532,r-29,12l1437,40r-64,30l1309,102r-62,34l1185,172r-60,37l1066,248r-58,41l951,331r-55,44l842,420r-53,47l738,515r-50,50l640,617r-47,52l547,723r-43,56l461,835r-40,58l382,952r-38,60l309,1074r-34,62l243,1200r-30,65l184,1330r-26,67l133,1465r-22,68l90,1602r-18,71l55,1744r-14,72l28,1888r-10,74l10,2036r-5,74l1,2185,,2261r,146l4124,2407,4124,xe" fillcolor="#4f778a" stroked="f">
                  <v:path arrowok="t" o:connecttype="custom" o:connectlocs="4124,0;1532,0;1503,12;1437,40;1373,70;1309,102;1247,136;1185,172;1125,209;1066,248;1008,289;951,331;896,375;842,420;789,467;738,515;688,565;640,617;593,669;547,723;504,779;461,835;421,893;382,952;344,1012;309,1074;275,1136;243,1200;213,1265;184,1330;158,1397;133,1465;111,1533;90,1602;72,1673;55,1744;41,1816;28,1888;18,1962;10,2036;5,2110;1,2185;0,2261;0,2407;4124,2407;4124,0" o:connectangles="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8408;top:963;width:2777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:rsidR="002472D0" w:rsidRDefault="002472D0">
      <w:pPr>
        <w:pStyle w:val="BodyText"/>
        <w:rPr>
          <w:rFonts w:ascii="Times New Roman"/>
          <w:sz w:val="20"/>
        </w:rPr>
      </w:pPr>
    </w:p>
    <w:p w:rsidR="002472D0" w:rsidRDefault="002472D0">
      <w:pPr>
        <w:pStyle w:val="BodyText"/>
        <w:spacing w:before="8"/>
        <w:rPr>
          <w:rFonts w:ascii="Times New Roman"/>
          <w:sz w:val="18"/>
        </w:rPr>
      </w:pPr>
    </w:p>
    <w:p w:rsidR="002472D0" w:rsidRDefault="00C5089B">
      <w:pPr>
        <w:pStyle w:val="BodyText"/>
        <w:spacing w:before="94"/>
        <w:ind w:left="107"/>
      </w:pPr>
      <w:r>
        <w:rPr>
          <w:color w:val="231F20"/>
        </w:rPr>
        <w:t>6 November 2020</w:t>
      </w:r>
    </w:p>
    <w:p w:rsidR="002472D0" w:rsidRDefault="002472D0">
      <w:pPr>
        <w:pStyle w:val="BodyText"/>
        <w:rPr>
          <w:sz w:val="20"/>
        </w:rPr>
      </w:pPr>
    </w:p>
    <w:p w:rsidR="002472D0" w:rsidRDefault="002472D0">
      <w:pPr>
        <w:pStyle w:val="BodyText"/>
        <w:rPr>
          <w:sz w:val="20"/>
        </w:rPr>
      </w:pPr>
    </w:p>
    <w:p w:rsidR="002472D0" w:rsidRDefault="002472D0">
      <w:pPr>
        <w:pStyle w:val="BodyText"/>
        <w:spacing w:before="1"/>
        <w:rPr>
          <w:sz w:val="23"/>
        </w:rPr>
      </w:pPr>
    </w:p>
    <w:p w:rsidR="002472D0" w:rsidRDefault="00C5089B">
      <w:pPr>
        <w:pStyle w:val="Title"/>
      </w:pPr>
      <w:r>
        <w:rPr>
          <w:color w:val="343644"/>
        </w:rPr>
        <w:t>Works update: Dynon Road and Wurundjeri Way</w:t>
      </w:r>
    </w:p>
    <w:p w:rsidR="002472D0" w:rsidRDefault="00C5089B">
      <w:pPr>
        <w:pStyle w:val="Heading1"/>
        <w:spacing w:before="303"/>
      </w:pPr>
      <w:r>
        <w:rPr>
          <w:color w:val="424250"/>
        </w:rPr>
        <w:t>Dynon Road</w:t>
      </w:r>
    </w:p>
    <w:p w:rsidR="002472D0" w:rsidRDefault="00C5089B">
      <w:pPr>
        <w:pStyle w:val="Heading2"/>
        <w:spacing w:before="212" w:line="261" w:lineRule="auto"/>
      </w:pPr>
      <w:r>
        <w:rPr>
          <w:color w:val="485865"/>
          <w:spacing w:val="-5"/>
        </w:rPr>
        <w:t xml:space="preserve">West </w:t>
      </w:r>
      <w:r>
        <w:rPr>
          <w:color w:val="485865"/>
          <w:spacing w:val="-4"/>
        </w:rPr>
        <w:t xml:space="preserve">Gate </w:t>
      </w:r>
      <w:r>
        <w:rPr>
          <w:color w:val="485865"/>
          <w:spacing w:val="-8"/>
        </w:rPr>
        <w:t xml:space="preserve">Tunnel </w:t>
      </w:r>
      <w:r>
        <w:rPr>
          <w:color w:val="485865"/>
          <w:spacing w:val="-4"/>
        </w:rPr>
        <w:t xml:space="preserve">Project </w:t>
      </w:r>
      <w:r>
        <w:rPr>
          <w:color w:val="485865"/>
        </w:rPr>
        <w:t xml:space="preserve">is </w:t>
      </w:r>
      <w:r>
        <w:rPr>
          <w:color w:val="485865"/>
          <w:spacing w:val="-4"/>
        </w:rPr>
        <w:t xml:space="preserve">continuing </w:t>
      </w:r>
      <w:r>
        <w:rPr>
          <w:color w:val="485865"/>
          <w:spacing w:val="-3"/>
        </w:rPr>
        <w:t xml:space="preserve">with </w:t>
      </w:r>
      <w:r>
        <w:rPr>
          <w:color w:val="485865"/>
          <w:spacing w:val="-4"/>
        </w:rPr>
        <w:t xml:space="preserve">works </w:t>
      </w:r>
      <w:r>
        <w:rPr>
          <w:color w:val="485865"/>
        </w:rPr>
        <w:t xml:space="preserve">on </w:t>
      </w:r>
      <w:r>
        <w:rPr>
          <w:color w:val="485865"/>
          <w:spacing w:val="-3"/>
        </w:rPr>
        <w:t xml:space="preserve">Dynon </w:t>
      </w:r>
      <w:r>
        <w:rPr>
          <w:color w:val="485865"/>
          <w:spacing w:val="-5"/>
        </w:rPr>
        <w:t xml:space="preserve">Road, </w:t>
      </w:r>
      <w:r>
        <w:rPr>
          <w:color w:val="485865"/>
          <w:spacing w:val="-4"/>
        </w:rPr>
        <w:t xml:space="preserve">mainly </w:t>
      </w:r>
      <w:r>
        <w:rPr>
          <w:color w:val="485865"/>
        </w:rPr>
        <w:t xml:space="preserve">on </w:t>
      </w:r>
      <w:r>
        <w:rPr>
          <w:color w:val="485865"/>
          <w:spacing w:val="-3"/>
        </w:rPr>
        <w:t xml:space="preserve">the </w:t>
      </w:r>
      <w:r>
        <w:rPr>
          <w:color w:val="485865"/>
        </w:rPr>
        <w:t xml:space="preserve">northern </w:t>
      </w:r>
      <w:r>
        <w:rPr>
          <w:color w:val="485865"/>
          <w:spacing w:val="-3"/>
        </w:rPr>
        <w:t xml:space="preserve">side of Dynon </w:t>
      </w:r>
      <w:r>
        <w:rPr>
          <w:color w:val="485865"/>
          <w:spacing w:val="-4"/>
        </w:rPr>
        <w:t xml:space="preserve">Road </w:t>
      </w:r>
      <w:r>
        <w:rPr>
          <w:color w:val="485865"/>
          <w:spacing w:val="-3"/>
        </w:rPr>
        <w:t xml:space="preserve">from </w:t>
      </w:r>
      <w:r>
        <w:rPr>
          <w:color w:val="485865"/>
          <w:spacing w:val="-4"/>
        </w:rPr>
        <w:t xml:space="preserve">October through </w:t>
      </w:r>
      <w:r>
        <w:rPr>
          <w:color w:val="485865"/>
          <w:spacing w:val="-3"/>
        </w:rPr>
        <w:t xml:space="preserve">to December </w:t>
      </w:r>
      <w:r>
        <w:rPr>
          <w:color w:val="485865"/>
          <w:spacing w:val="-4"/>
        </w:rPr>
        <w:t>2020.</w:t>
      </w:r>
    </w:p>
    <w:p w:rsidR="002472D0" w:rsidRDefault="002472D0">
      <w:pPr>
        <w:pStyle w:val="BodyText"/>
        <w:rPr>
          <w:sz w:val="23"/>
        </w:rPr>
      </w:pPr>
    </w:p>
    <w:p w:rsidR="002472D0" w:rsidRDefault="00C5089B">
      <w:pPr>
        <w:pStyle w:val="Heading3"/>
      </w:pPr>
      <w:r>
        <w:rPr>
          <w:color w:val="424250"/>
        </w:rPr>
        <w:t>Construction works along Dynon Road</w:t>
      </w:r>
    </w:p>
    <w:p w:rsidR="002472D0" w:rsidRDefault="00C5089B">
      <w:pPr>
        <w:pStyle w:val="BodyText"/>
        <w:spacing w:before="117" w:line="249" w:lineRule="auto"/>
        <w:ind w:left="107" w:right="433"/>
      </w:pPr>
      <w:r>
        <w:rPr>
          <w:color w:val="231F20"/>
        </w:rPr>
        <w:t>Throughout October, construction on the new southbound on-ramp to Dynon Road commenced, beginning with form work, followed by the pouring of bridge abutments. Driven piling works and pier construction works also took pla</w:t>
      </w:r>
      <w:r>
        <w:rPr>
          <w:color w:val="231F20"/>
        </w:rPr>
        <w:t>ce in the Metro Trains Melbourne car park.</w:t>
      </w:r>
    </w:p>
    <w:p w:rsidR="002472D0" w:rsidRDefault="00C5089B">
      <w:pPr>
        <w:pStyle w:val="BodyText"/>
        <w:spacing w:before="172" w:line="249" w:lineRule="auto"/>
        <w:ind w:left="107" w:right="433"/>
      </w:pPr>
      <w:r>
        <w:rPr>
          <w:color w:val="231F20"/>
        </w:rPr>
        <w:t>Pile capping on the southbound Dynon Road on-ramp is scheduled to commence in mid-November and will continue into December.</w:t>
      </w:r>
    </w:p>
    <w:p w:rsidR="002472D0" w:rsidRDefault="00C5089B">
      <w:pPr>
        <w:pStyle w:val="BodyText"/>
        <w:spacing w:before="172" w:line="249" w:lineRule="auto"/>
        <w:ind w:left="107" w:right="433"/>
      </w:pPr>
      <w:r>
        <w:rPr>
          <w:color w:val="231F20"/>
        </w:rPr>
        <w:t>In addition to continued pile capping works on the southbound Dynon Road on-ramp, the ins</w:t>
      </w:r>
      <w:r>
        <w:rPr>
          <w:color w:val="231F20"/>
        </w:rPr>
        <w:t>tallation of precast planks is scheduled to commence in early 2021 in the Dynon Road north area.</w:t>
      </w:r>
    </w:p>
    <w:p w:rsidR="002472D0" w:rsidRDefault="00C5089B">
      <w:pPr>
        <w:pStyle w:val="BodyText"/>
        <w:spacing w:before="172" w:line="249" w:lineRule="auto"/>
        <w:ind w:left="107"/>
      </w:pPr>
      <w:r>
        <w:rPr>
          <w:b/>
          <w:color w:val="231F20"/>
        </w:rPr>
        <w:t xml:space="preserve">When: </w:t>
      </w:r>
      <w:r>
        <w:rPr>
          <w:color w:val="231F20"/>
        </w:rPr>
        <w:t>November 2020 – early 2021. These works will be completed during the day between 7am and 5pm, and at night between 7pm and 5am.</w:t>
      </w:r>
    </w:p>
    <w:p w:rsidR="002472D0" w:rsidRDefault="002472D0">
      <w:pPr>
        <w:pStyle w:val="BodyText"/>
        <w:spacing w:before="6"/>
        <w:rPr>
          <w:sz w:val="20"/>
        </w:rPr>
      </w:pPr>
    </w:p>
    <w:p w:rsidR="002472D0" w:rsidRDefault="00C5089B">
      <w:pPr>
        <w:pStyle w:val="Heading3"/>
      </w:pPr>
      <w:r>
        <w:rPr>
          <w:color w:val="424250"/>
        </w:rPr>
        <w:t>Moonee Ponds Creek</w:t>
      </w:r>
    </w:p>
    <w:p w:rsidR="002472D0" w:rsidRDefault="00C5089B">
      <w:pPr>
        <w:pStyle w:val="BodyText"/>
        <w:spacing w:before="116" w:line="249" w:lineRule="auto"/>
        <w:ind w:left="107" w:right="433"/>
      </w:pPr>
      <w:r>
        <w:rPr>
          <w:color w:val="231F20"/>
        </w:rPr>
        <w:t>Along the west bank of Moonee Ponds Creek, construction of abutments and piers for the new on ramp have been underway since October.</w:t>
      </w:r>
    </w:p>
    <w:p w:rsidR="002472D0" w:rsidRDefault="00C5089B">
      <w:pPr>
        <w:pStyle w:val="BodyText"/>
        <w:spacing w:before="172" w:line="249" w:lineRule="auto"/>
        <w:ind w:left="107" w:right="433"/>
      </w:pPr>
      <w:r>
        <w:rPr>
          <w:color w:val="231F20"/>
        </w:rPr>
        <w:t>The 66kV overhead powerlines that run along the east bank of Moonee Ponds Creek from Footscray Road to Dynon Road were deco</w:t>
      </w:r>
      <w:r>
        <w:rPr>
          <w:color w:val="231F20"/>
        </w:rPr>
        <w:t>mmissioned during October. This will be followed by the further decommissioning of two towers will occur in early to mid-November, in the E-Gate and Port Truckie Diner area.</w:t>
      </w:r>
    </w:p>
    <w:p w:rsidR="002472D0" w:rsidRDefault="00C5089B">
      <w:pPr>
        <w:pStyle w:val="BodyText"/>
        <w:spacing w:before="173" w:line="249" w:lineRule="auto"/>
        <w:ind w:left="107" w:right="68"/>
      </w:pPr>
      <w:r>
        <w:rPr>
          <w:b/>
          <w:color w:val="231F20"/>
        </w:rPr>
        <w:t xml:space="preserve">When: </w:t>
      </w:r>
      <w:r>
        <w:rPr>
          <w:color w:val="231F20"/>
        </w:rPr>
        <w:t xml:space="preserve">November 2020. These works will be completed during the day between 7am and </w:t>
      </w:r>
      <w:r>
        <w:rPr>
          <w:color w:val="231F20"/>
        </w:rPr>
        <w:t>5pm, and at night between 7pm and 5am.</w:t>
      </w:r>
    </w:p>
    <w:p w:rsidR="002472D0" w:rsidRDefault="002472D0">
      <w:pPr>
        <w:pStyle w:val="BodyText"/>
        <w:spacing w:before="6"/>
        <w:rPr>
          <w:sz w:val="20"/>
        </w:rPr>
      </w:pPr>
    </w:p>
    <w:p w:rsidR="002472D0" w:rsidRDefault="00C5089B">
      <w:pPr>
        <w:pStyle w:val="Heading3"/>
      </w:pPr>
      <w:r>
        <w:rPr>
          <w:color w:val="424250"/>
        </w:rPr>
        <w:t>E Gate and F Gate</w:t>
      </w:r>
    </w:p>
    <w:p w:rsidR="002472D0" w:rsidRDefault="00C5089B">
      <w:pPr>
        <w:pStyle w:val="BodyText"/>
        <w:spacing w:before="117" w:line="249" w:lineRule="auto"/>
        <w:ind w:left="107" w:right="858"/>
      </w:pPr>
      <w:r>
        <w:rPr>
          <w:color w:val="231F20"/>
        </w:rPr>
        <w:t>Towards the end of October, a weekend rail occupation took place in E-Gate specifically on the E-Gate engine tracks. This occupation was for the track rectification and to complete the sewer diversi</w:t>
      </w:r>
      <w:r>
        <w:rPr>
          <w:color w:val="231F20"/>
        </w:rPr>
        <w:t>on, to allow for the installation of the nearby temporary rail crossing.</w:t>
      </w:r>
    </w:p>
    <w:p w:rsidR="002472D0" w:rsidRDefault="00C5089B">
      <w:pPr>
        <w:pStyle w:val="BodyText"/>
        <w:spacing w:before="172"/>
        <w:ind w:left="107"/>
      </w:pPr>
      <w:r>
        <w:rPr>
          <w:color w:val="231F20"/>
        </w:rPr>
        <w:t>Towards the end of November, a weekend rail occupation is scheduled to take at the rail yards in</w:t>
      </w:r>
    </w:p>
    <w:p w:rsidR="002472D0" w:rsidRDefault="00C5089B">
      <w:pPr>
        <w:pStyle w:val="BodyText"/>
        <w:spacing w:before="10" w:line="249" w:lineRule="auto"/>
        <w:ind w:left="107" w:right="433"/>
      </w:pPr>
      <w:r>
        <w:rPr>
          <w:color w:val="231F20"/>
        </w:rPr>
        <w:t>E-Gate, works will include demolition of the rail worker pedestrian bridge and the decommissioning of the redundant signaling loop.</w:t>
      </w:r>
    </w:p>
    <w:p w:rsidR="002472D0" w:rsidRDefault="00C5089B">
      <w:pPr>
        <w:pStyle w:val="BodyText"/>
        <w:spacing w:before="171" w:line="249" w:lineRule="auto"/>
        <w:ind w:left="107"/>
      </w:pPr>
      <w:r>
        <w:rPr>
          <w:color w:val="231F20"/>
        </w:rPr>
        <w:t>Construction of the new Met</w:t>
      </w:r>
      <w:r>
        <w:rPr>
          <w:color w:val="231F20"/>
        </w:rPr>
        <w:t>ro Trains Melbourne and Yarra Trams storage yard at E-Gate is due to commence in December and continue into early 2021.</w:t>
      </w:r>
    </w:p>
    <w:p w:rsidR="002472D0" w:rsidRDefault="00C5089B">
      <w:pPr>
        <w:pStyle w:val="BodyText"/>
        <w:spacing w:before="172" w:line="249" w:lineRule="auto"/>
        <w:ind w:left="107" w:right="68"/>
      </w:pPr>
      <w:r>
        <w:rPr>
          <w:b/>
          <w:color w:val="231F20"/>
        </w:rPr>
        <w:t xml:space="preserve">When: </w:t>
      </w:r>
      <w:r>
        <w:rPr>
          <w:color w:val="231F20"/>
        </w:rPr>
        <w:t>November – Early 2021. These works will be completed during the day between 7am and 5pm, and at night between 7pm and 5am.</w:t>
      </w:r>
    </w:p>
    <w:p w:rsidR="002472D0" w:rsidRDefault="002472D0">
      <w:pPr>
        <w:spacing w:line="249" w:lineRule="auto"/>
        <w:sectPr w:rsidR="002472D0">
          <w:type w:val="continuous"/>
          <w:pgSz w:w="11910" w:h="16840"/>
          <w:pgMar w:top="1580" w:right="1680" w:bottom="280" w:left="1140" w:header="720" w:footer="720" w:gutter="0"/>
          <w:cols w:space="720"/>
        </w:sectPr>
      </w:pPr>
    </w:p>
    <w:p w:rsidR="002472D0" w:rsidRDefault="002472D0">
      <w:pPr>
        <w:pStyle w:val="BodyText"/>
        <w:spacing w:before="8"/>
        <w:rPr>
          <w:sz w:val="23"/>
        </w:rPr>
      </w:pPr>
    </w:p>
    <w:p w:rsidR="002472D0" w:rsidRDefault="00C5089B">
      <w:pPr>
        <w:pStyle w:val="BodyText"/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365691" cy="4592193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691" cy="459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2D0" w:rsidRDefault="002472D0">
      <w:pPr>
        <w:pStyle w:val="BodyText"/>
        <w:rPr>
          <w:sz w:val="20"/>
        </w:rPr>
      </w:pPr>
    </w:p>
    <w:p w:rsidR="002472D0" w:rsidRDefault="002472D0">
      <w:pPr>
        <w:pStyle w:val="BodyText"/>
        <w:rPr>
          <w:sz w:val="20"/>
        </w:rPr>
      </w:pPr>
    </w:p>
    <w:p w:rsidR="002472D0" w:rsidRDefault="002472D0">
      <w:pPr>
        <w:pStyle w:val="BodyText"/>
        <w:rPr>
          <w:sz w:val="20"/>
        </w:rPr>
      </w:pPr>
    </w:p>
    <w:p w:rsidR="002472D0" w:rsidRDefault="002472D0">
      <w:pPr>
        <w:pStyle w:val="BodyText"/>
        <w:rPr>
          <w:sz w:val="20"/>
        </w:rPr>
      </w:pPr>
    </w:p>
    <w:p w:rsidR="002472D0" w:rsidRDefault="002472D0">
      <w:pPr>
        <w:pStyle w:val="BodyText"/>
        <w:spacing w:before="5"/>
        <w:rPr>
          <w:sz w:val="17"/>
        </w:rPr>
      </w:pPr>
    </w:p>
    <w:p w:rsidR="002472D0" w:rsidRDefault="00C5089B">
      <w:pPr>
        <w:pStyle w:val="Heading1"/>
      </w:pPr>
      <w:r>
        <w:rPr>
          <w:color w:val="424250"/>
        </w:rPr>
        <w:t>Wurundjeri Way Extension</w:t>
      </w:r>
    </w:p>
    <w:p w:rsidR="002472D0" w:rsidRDefault="002472D0">
      <w:pPr>
        <w:pStyle w:val="BodyText"/>
        <w:spacing w:before="8"/>
        <w:rPr>
          <w:sz w:val="15"/>
        </w:rPr>
      </w:pPr>
    </w:p>
    <w:p w:rsidR="002472D0" w:rsidRDefault="002472D0">
      <w:pPr>
        <w:rPr>
          <w:sz w:val="15"/>
        </w:rPr>
        <w:sectPr w:rsidR="002472D0">
          <w:pgSz w:w="23820" w:h="16840" w:orient="landscape"/>
          <w:pgMar w:top="1580" w:right="1280" w:bottom="280" w:left="1140" w:header="720" w:footer="720" w:gutter="0"/>
          <w:cols w:space="720"/>
        </w:sectPr>
      </w:pPr>
    </w:p>
    <w:p w:rsidR="002472D0" w:rsidRDefault="00C5089B">
      <w:pPr>
        <w:pStyle w:val="Heading2"/>
        <w:spacing w:line="261" w:lineRule="auto"/>
      </w:pPr>
      <w:r>
        <w:rPr>
          <w:color w:val="485865"/>
        </w:rPr>
        <w:t xml:space="preserve">Pile cap construction has commenced during October along the location of the new </w:t>
      </w:r>
      <w:r>
        <w:rPr>
          <w:color w:val="485865"/>
          <w:spacing w:val="-4"/>
        </w:rPr>
        <w:t xml:space="preserve">Wurundjeri </w:t>
      </w:r>
      <w:r>
        <w:rPr>
          <w:color w:val="485865"/>
          <w:spacing w:val="-7"/>
        </w:rPr>
        <w:t xml:space="preserve">Way </w:t>
      </w:r>
      <w:r>
        <w:rPr>
          <w:color w:val="485865"/>
          <w:spacing w:val="-4"/>
        </w:rPr>
        <w:t xml:space="preserve">Extension, including </w:t>
      </w:r>
      <w:r>
        <w:rPr>
          <w:color w:val="485865"/>
          <w:spacing w:val="-5"/>
        </w:rPr>
        <w:t xml:space="preserve">excavation </w:t>
      </w:r>
      <w:r>
        <w:rPr>
          <w:color w:val="485865"/>
          <w:spacing w:val="-3"/>
        </w:rPr>
        <w:t xml:space="preserve">work, </w:t>
      </w:r>
      <w:r>
        <w:rPr>
          <w:color w:val="485865"/>
          <w:spacing w:val="-4"/>
        </w:rPr>
        <w:t xml:space="preserve">reinforced steel </w:t>
      </w:r>
      <w:r>
        <w:rPr>
          <w:color w:val="485865"/>
          <w:spacing w:val="-3"/>
        </w:rPr>
        <w:t xml:space="preserve">work, </w:t>
      </w:r>
      <w:r>
        <w:rPr>
          <w:color w:val="485865"/>
          <w:spacing w:val="-4"/>
        </w:rPr>
        <w:t xml:space="preserve">formwork </w:t>
      </w:r>
      <w:r>
        <w:rPr>
          <w:color w:val="485865"/>
          <w:spacing w:val="-3"/>
        </w:rPr>
        <w:t xml:space="preserve">and </w:t>
      </w:r>
      <w:r>
        <w:rPr>
          <w:color w:val="485865"/>
          <w:spacing w:val="-4"/>
        </w:rPr>
        <w:t xml:space="preserve">concrete pours. </w:t>
      </w:r>
      <w:r>
        <w:rPr>
          <w:color w:val="485865"/>
          <w:spacing w:val="-3"/>
        </w:rPr>
        <w:t xml:space="preserve">Strut </w:t>
      </w:r>
      <w:r>
        <w:rPr>
          <w:color w:val="485865"/>
          <w:spacing w:val="-4"/>
        </w:rPr>
        <w:t xml:space="preserve">installation </w:t>
      </w:r>
      <w:r>
        <w:rPr>
          <w:color w:val="485865"/>
          <w:spacing w:val="-3"/>
        </w:rPr>
        <w:t xml:space="preserve">and </w:t>
      </w:r>
      <w:r>
        <w:rPr>
          <w:color w:val="485865"/>
          <w:spacing w:val="-4"/>
        </w:rPr>
        <w:t xml:space="preserve">piling works </w:t>
      </w:r>
      <w:r>
        <w:rPr>
          <w:color w:val="485865"/>
          <w:spacing w:val="-3"/>
        </w:rPr>
        <w:t xml:space="preserve">are </w:t>
      </w:r>
      <w:r>
        <w:rPr>
          <w:color w:val="485865"/>
          <w:spacing w:val="-4"/>
        </w:rPr>
        <w:t xml:space="preserve">set </w:t>
      </w:r>
      <w:r>
        <w:rPr>
          <w:color w:val="485865"/>
          <w:spacing w:val="-3"/>
        </w:rPr>
        <w:t xml:space="preserve">to </w:t>
      </w:r>
      <w:r>
        <w:rPr>
          <w:color w:val="485865"/>
          <w:spacing w:val="-4"/>
        </w:rPr>
        <w:t xml:space="preserve">continue </w:t>
      </w:r>
      <w:r>
        <w:rPr>
          <w:color w:val="485865"/>
        </w:rPr>
        <w:t xml:space="preserve">on </w:t>
      </w:r>
      <w:r>
        <w:rPr>
          <w:color w:val="485865"/>
          <w:spacing w:val="-3"/>
        </w:rPr>
        <w:t xml:space="preserve">and </w:t>
      </w:r>
      <w:r>
        <w:rPr>
          <w:color w:val="485865"/>
          <w:spacing w:val="-4"/>
        </w:rPr>
        <w:t xml:space="preserve">under CityLink until </w:t>
      </w:r>
      <w:r>
        <w:rPr>
          <w:color w:val="485865"/>
          <w:spacing w:val="-3"/>
        </w:rPr>
        <w:t xml:space="preserve">the end of </w:t>
      </w:r>
      <w:r>
        <w:rPr>
          <w:color w:val="485865"/>
          <w:spacing w:val="-4"/>
        </w:rPr>
        <w:t>2020.</w:t>
      </w:r>
    </w:p>
    <w:p w:rsidR="002472D0" w:rsidRDefault="002472D0">
      <w:pPr>
        <w:pStyle w:val="BodyText"/>
        <w:spacing w:before="10"/>
        <w:rPr>
          <w:sz w:val="22"/>
        </w:rPr>
      </w:pPr>
    </w:p>
    <w:p w:rsidR="002472D0" w:rsidRDefault="00C5089B">
      <w:pPr>
        <w:pStyle w:val="Heading3"/>
        <w:jc w:val="both"/>
      </w:pPr>
      <w:r>
        <w:rPr>
          <w:color w:val="424250"/>
        </w:rPr>
        <w:t>Excavation works</w:t>
      </w:r>
    </w:p>
    <w:p w:rsidR="002472D0" w:rsidRDefault="00C5089B">
      <w:pPr>
        <w:pStyle w:val="BodyText"/>
        <w:spacing w:before="117" w:line="249" w:lineRule="auto"/>
        <w:ind w:left="107" w:right="182"/>
        <w:jc w:val="both"/>
      </w:pPr>
      <w:r>
        <w:rPr>
          <w:color w:val="231F20"/>
        </w:rPr>
        <w:t>Excavation works and pile cap construction is currently taking place on the Wurundjeri Way Extension bridge and will cont</w:t>
      </w:r>
      <w:r>
        <w:rPr>
          <w:color w:val="231F20"/>
        </w:rPr>
        <w:t>inue until the end of December 2020.</w:t>
      </w:r>
    </w:p>
    <w:p w:rsidR="002472D0" w:rsidRDefault="00C5089B">
      <w:pPr>
        <w:pStyle w:val="BodyText"/>
        <w:spacing w:before="171" w:line="249" w:lineRule="auto"/>
        <w:ind w:left="107" w:right="285"/>
        <w:jc w:val="both"/>
      </w:pPr>
      <w:r>
        <w:rPr>
          <w:b/>
          <w:color w:val="231F20"/>
        </w:rPr>
        <w:t xml:space="preserve">When: </w:t>
      </w:r>
      <w:r>
        <w:rPr>
          <w:color w:val="231F20"/>
        </w:rPr>
        <w:t>November – December 2020. These works will be completed during the day between 7am and 5pm, and at night between 7pm and 5am.</w:t>
      </w:r>
    </w:p>
    <w:p w:rsidR="002472D0" w:rsidRDefault="002472D0">
      <w:pPr>
        <w:pStyle w:val="BodyText"/>
        <w:spacing w:before="6"/>
        <w:rPr>
          <w:sz w:val="20"/>
        </w:rPr>
      </w:pPr>
    </w:p>
    <w:p w:rsidR="002472D0" w:rsidRDefault="00C5089B">
      <w:pPr>
        <w:pStyle w:val="Heading3"/>
        <w:spacing w:before="1"/>
        <w:jc w:val="both"/>
      </w:pPr>
      <w:r>
        <w:rPr>
          <w:color w:val="424250"/>
        </w:rPr>
        <w:t>CityLink Works</w:t>
      </w:r>
    </w:p>
    <w:p w:rsidR="002472D0" w:rsidRDefault="00C5089B">
      <w:pPr>
        <w:pStyle w:val="BodyText"/>
        <w:spacing w:before="116" w:line="249" w:lineRule="auto"/>
        <w:ind w:left="107" w:right="139"/>
        <w:jc w:val="both"/>
      </w:pPr>
      <w:r>
        <w:rPr>
          <w:color w:val="231F20"/>
        </w:rPr>
        <w:t xml:space="preserve">Installation of struts has continued on CityLink around the Dynon Road </w:t>
      </w:r>
      <w:r>
        <w:rPr>
          <w:color w:val="231F20"/>
        </w:rPr>
        <w:t>entry ramp and F Gate throughout the month of October. Following this work, crossheads (support structures) are scheduled to be installed adjacent to CityLink during November and December.</w:t>
      </w:r>
    </w:p>
    <w:p w:rsidR="002472D0" w:rsidRDefault="00C5089B">
      <w:pPr>
        <w:pStyle w:val="BodyText"/>
        <w:spacing w:before="103" w:line="249" w:lineRule="auto"/>
        <w:ind w:left="107" w:right="250"/>
      </w:pPr>
      <w:r>
        <w:br w:type="column"/>
      </w:r>
      <w:r>
        <w:rPr>
          <w:color w:val="231F20"/>
        </w:rPr>
        <w:t>Bored piling works for the new Wurundjeri Way Extension Bridge com</w:t>
      </w:r>
      <w:r>
        <w:rPr>
          <w:color w:val="231F20"/>
        </w:rPr>
        <w:t>menced in October and will continue until</w:t>
      </w:r>
    </w:p>
    <w:p w:rsidR="002472D0" w:rsidRDefault="00C5089B">
      <w:pPr>
        <w:pStyle w:val="BodyText"/>
        <w:spacing w:before="1"/>
        <w:ind w:left="107"/>
      </w:pPr>
      <w:r>
        <w:rPr>
          <w:color w:val="231F20"/>
        </w:rPr>
        <w:t>late December. Once piling is complete, pile caps will be poured to act as foundations for piers.</w:t>
      </w:r>
    </w:p>
    <w:p w:rsidR="002472D0" w:rsidRDefault="002472D0">
      <w:pPr>
        <w:pStyle w:val="BodyText"/>
        <w:spacing w:before="7"/>
        <w:rPr>
          <w:sz w:val="15"/>
        </w:rPr>
      </w:pPr>
    </w:p>
    <w:p w:rsidR="002472D0" w:rsidRDefault="00C5089B">
      <w:pPr>
        <w:pStyle w:val="BodyText"/>
        <w:spacing w:line="249" w:lineRule="auto"/>
        <w:ind w:left="107" w:right="250"/>
      </w:pPr>
      <w:r>
        <w:rPr>
          <w:color w:val="231F20"/>
        </w:rPr>
        <w:t>Column Installation continues on the south side of Footscray Road, pending precast availability. A large ‘650T crawler’ crane will continue to relocate and install these columns and crossheads.</w:t>
      </w:r>
    </w:p>
    <w:p w:rsidR="002472D0" w:rsidRDefault="00C5089B">
      <w:pPr>
        <w:pStyle w:val="BodyText"/>
        <w:spacing w:before="172" w:line="249" w:lineRule="auto"/>
        <w:ind w:left="107" w:right="250"/>
      </w:pPr>
      <w:r>
        <w:rPr>
          <w:color w:val="231F20"/>
        </w:rPr>
        <w:t>The relocation of V/Line maintenance facility in F-Gate is due</w:t>
      </w:r>
      <w:r>
        <w:rPr>
          <w:color w:val="231F20"/>
        </w:rPr>
        <w:t xml:space="preserve"> to commence shortly and will take place over several weeks.</w:t>
      </w:r>
    </w:p>
    <w:p w:rsidR="002472D0" w:rsidRDefault="00C5089B">
      <w:pPr>
        <w:pStyle w:val="BodyText"/>
        <w:spacing w:before="172" w:line="249" w:lineRule="auto"/>
        <w:ind w:left="107" w:right="250"/>
      </w:pPr>
      <w:r>
        <w:rPr>
          <w:color w:val="231F20"/>
        </w:rPr>
        <w:t>Additionally, planning for the relocation of Port Truckie Diner to a new, permanent location is proposed over the coming months.</w:t>
      </w:r>
    </w:p>
    <w:p w:rsidR="002472D0" w:rsidRDefault="00C5089B">
      <w:pPr>
        <w:pStyle w:val="BodyText"/>
        <w:spacing w:before="171" w:line="249" w:lineRule="auto"/>
        <w:ind w:left="107" w:right="250"/>
      </w:pPr>
      <w:r>
        <w:rPr>
          <w:b/>
          <w:color w:val="231F20"/>
        </w:rPr>
        <w:t xml:space="preserve">When: </w:t>
      </w:r>
      <w:r>
        <w:rPr>
          <w:color w:val="231F20"/>
        </w:rPr>
        <w:t>November – December 2020. These works will be completed duri</w:t>
      </w:r>
      <w:r>
        <w:rPr>
          <w:color w:val="231F20"/>
        </w:rPr>
        <w:t>ng the day between 7am and 5pm, and may require some night works. Notification will be provided for out of hours works.</w:t>
      </w:r>
    </w:p>
    <w:p w:rsidR="002472D0" w:rsidRDefault="002472D0">
      <w:pPr>
        <w:spacing w:line="249" w:lineRule="auto"/>
        <w:sectPr w:rsidR="002472D0">
          <w:type w:val="continuous"/>
          <w:pgSz w:w="23820" w:h="16840" w:orient="landscape"/>
          <w:pgMar w:top="1580" w:right="1280" w:bottom="280" w:left="1140" w:header="720" w:footer="720" w:gutter="0"/>
          <w:cols w:num="2" w:space="720" w:equalWidth="0">
            <w:col w:w="9505" w:space="2401"/>
            <w:col w:w="9494"/>
          </w:cols>
        </w:sectPr>
      </w:pPr>
    </w:p>
    <w:p w:rsidR="002472D0" w:rsidRDefault="002472D0">
      <w:pPr>
        <w:pStyle w:val="BodyText"/>
        <w:spacing w:before="8"/>
        <w:rPr>
          <w:sz w:val="23"/>
        </w:rPr>
      </w:pPr>
    </w:p>
    <w:p w:rsidR="002472D0" w:rsidRDefault="00C5089B">
      <w:pPr>
        <w:pStyle w:val="BodyText"/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47940" cy="3922776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40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2D0" w:rsidRDefault="002472D0">
      <w:pPr>
        <w:pStyle w:val="BodyText"/>
        <w:rPr>
          <w:sz w:val="20"/>
        </w:rPr>
      </w:pPr>
    </w:p>
    <w:p w:rsidR="002472D0" w:rsidRDefault="002472D0">
      <w:pPr>
        <w:pStyle w:val="BodyText"/>
        <w:spacing w:before="3"/>
      </w:pPr>
    </w:p>
    <w:p w:rsidR="002472D0" w:rsidRDefault="00C5089B">
      <w:pPr>
        <w:pStyle w:val="Heading3"/>
        <w:spacing w:before="93"/>
      </w:pPr>
      <w:r>
        <w:rPr>
          <w:color w:val="424250"/>
        </w:rPr>
        <w:t>What to expect during construction</w:t>
      </w:r>
    </w:p>
    <w:p w:rsidR="002472D0" w:rsidRDefault="00C5089B">
      <w:pPr>
        <w:pStyle w:val="ListParagraph"/>
        <w:numPr>
          <w:ilvl w:val="0"/>
          <w:numId w:val="1"/>
        </w:numPr>
        <w:tabs>
          <w:tab w:val="left" w:pos="335"/>
        </w:tabs>
        <w:spacing w:before="116"/>
        <w:ind w:hanging="228"/>
        <w:rPr>
          <w:sz w:val="19"/>
        </w:rPr>
      </w:pPr>
      <w:r>
        <w:rPr>
          <w:color w:val="231F20"/>
          <w:sz w:val="19"/>
        </w:rPr>
        <w:t>Works completed both during the day and at night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time</w:t>
      </w:r>
    </w:p>
    <w:p w:rsidR="002472D0" w:rsidRDefault="00C5089B">
      <w:pPr>
        <w:pStyle w:val="ListParagraph"/>
        <w:numPr>
          <w:ilvl w:val="0"/>
          <w:numId w:val="1"/>
        </w:numPr>
        <w:tabs>
          <w:tab w:val="left" w:pos="335"/>
        </w:tabs>
        <w:spacing w:before="95"/>
        <w:ind w:hanging="228"/>
        <w:rPr>
          <w:sz w:val="19"/>
        </w:rPr>
      </w:pPr>
      <w:r>
        <w:rPr>
          <w:color w:val="231F20"/>
          <w:sz w:val="19"/>
        </w:rPr>
        <w:t>We will notify</w:t>
      </w:r>
      <w:r>
        <w:rPr>
          <w:color w:val="231F20"/>
          <w:sz w:val="19"/>
        </w:rPr>
        <w:t xml:space="preserve"> you if there are any significant changes to the timing of our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works</w:t>
      </w:r>
    </w:p>
    <w:p w:rsidR="002472D0" w:rsidRDefault="00C5089B">
      <w:pPr>
        <w:pStyle w:val="ListParagraph"/>
        <w:numPr>
          <w:ilvl w:val="0"/>
          <w:numId w:val="1"/>
        </w:numPr>
        <w:tabs>
          <w:tab w:val="left" w:pos="335"/>
        </w:tabs>
        <w:ind w:hanging="228"/>
        <w:rPr>
          <w:sz w:val="19"/>
        </w:rPr>
      </w:pPr>
      <w:r>
        <w:rPr>
          <w:color w:val="231F20"/>
          <w:sz w:val="19"/>
        </w:rPr>
        <w:t>Traffic management will be in place to manage changed conditions, including temporary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access</w:t>
      </w:r>
    </w:p>
    <w:p w:rsidR="002472D0" w:rsidRDefault="00C5089B">
      <w:pPr>
        <w:pStyle w:val="BodyText"/>
        <w:spacing w:before="10"/>
        <w:ind w:left="334"/>
      </w:pPr>
      <w:r>
        <w:rPr>
          <w:color w:val="231F20"/>
        </w:rPr>
        <w:t>changes to car parking spaces and signage to guide road users and cyclists</w:t>
      </w:r>
    </w:p>
    <w:p w:rsidR="002472D0" w:rsidRDefault="00C5089B">
      <w:pPr>
        <w:pStyle w:val="ListParagraph"/>
        <w:numPr>
          <w:ilvl w:val="0"/>
          <w:numId w:val="1"/>
        </w:numPr>
        <w:tabs>
          <w:tab w:val="left" w:pos="335"/>
        </w:tabs>
        <w:ind w:hanging="228"/>
        <w:rPr>
          <w:sz w:val="19"/>
        </w:rPr>
      </w:pPr>
      <w:r>
        <w:rPr>
          <w:color w:val="231F20"/>
          <w:sz w:val="19"/>
        </w:rPr>
        <w:t>Piling works can create increased levels of noise and may also cause some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vibration.</w:t>
      </w:r>
    </w:p>
    <w:p w:rsidR="002472D0" w:rsidRDefault="002472D0">
      <w:pPr>
        <w:pStyle w:val="BodyText"/>
        <w:spacing w:before="7"/>
        <w:rPr>
          <w:sz w:val="15"/>
        </w:rPr>
      </w:pPr>
    </w:p>
    <w:p w:rsidR="002472D0" w:rsidRDefault="00C5089B">
      <w:pPr>
        <w:pStyle w:val="BodyText"/>
        <w:spacing w:before="1" w:line="249" w:lineRule="auto"/>
        <w:ind w:left="107" w:right="906"/>
      </w:pPr>
      <w:r>
        <w:rPr>
          <w:color w:val="231F20"/>
        </w:rPr>
        <w:t xml:space="preserve">Assessments have been conducted, which indicate the noise levels are expected to remain within </w:t>
      </w:r>
      <w:r>
        <w:rPr>
          <w:color w:val="231F20"/>
        </w:rPr>
        <w:t>permissible levels as documented in the project’s Environmental Performance Requirements.</w:t>
      </w:r>
    </w:p>
    <w:p w:rsidR="002472D0" w:rsidRDefault="00C5089B">
      <w:pPr>
        <w:pStyle w:val="BodyText"/>
        <w:spacing w:before="171" w:line="249" w:lineRule="auto"/>
        <w:ind w:left="107" w:right="906"/>
      </w:pPr>
      <w:r>
        <w:rPr>
          <w:color w:val="231F20"/>
        </w:rPr>
        <w:t>Please note that works might need to be rescheduled in the event of bad weather or other unavoidable circumstances.</w:t>
      </w:r>
    </w:p>
    <w:p w:rsidR="002472D0" w:rsidRDefault="002472D0">
      <w:pPr>
        <w:pStyle w:val="BodyText"/>
        <w:rPr>
          <w:sz w:val="20"/>
        </w:rPr>
      </w:pPr>
    </w:p>
    <w:p w:rsidR="002472D0" w:rsidRDefault="002472D0">
      <w:pPr>
        <w:pStyle w:val="BodyText"/>
        <w:rPr>
          <w:sz w:val="20"/>
        </w:rPr>
      </w:pPr>
    </w:p>
    <w:p w:rsidR="002472D0" w:rsidRDefault="00C5089B">
      <w:pPr>
        <w:pStyle w:val="Heading3"/>
        <w:spacing w:before="175"/>
      </w:pPr>
      <w:r>
        <w:rPr>
          <w:color w:val="424250"/>
        </w:rPr>
        <w:t>We thank you for your patience during these work</w:t>
      </w:r>
      <w:r>
        <w:rPr>
          <w:color w:val="424250"/>
        </w:rPr>
        <w:t>s.</w:t>
      </w:r>
    </w:p>
    <w:p w:rsidR="002472D0" w:rsidRDefault="002472D0">
      <w:pPr>
        <w:pStyle w:val="BodyText"/>
        <w:rPr>
          <w:b/>
          <w:sz w:val="20"/>
        </w:rPr>
      </w:pPr>
    </w:p>
    <w:p w:rsidR="002472D0" w:rsidRDefault="002472D0">
      <w:pPr>
        <w:pStyle w:val="BodyText"/>
        <w:rPr>
          <w:b/>
          <w:sz w:val="20"/>
        </w:rPr>
      </w:pPr>
    </w:p>
    <w:p w:rsidR="002472D0" w:rsidRDefault="002472D0">
      <w:pPr>
        <w:pStyle w:val="BodyText"/>
        <w:rPr>
          <w:b/>
          <w:sz w:val="20"/>
        </w:rPr>
      </w:pPr>
    </w:p>
    <w:p w:rsidR="002472D0" w:rsidRDefault="002472D0">
      <w:pPr>
        <w:pStyle w:val="BodyText"/>
        <w:rPr>
          <w:b/>
          <w:sz w:val="20"/>
        </w:rPr>
      </w:pPr>
    </w:p>
    <w:p w:rsidR="002472D0" w:rsidRDefault="002472D0">
      <w:pPr>
        <w:pStyle w:val="BodyText"/>
        <w:rPr>
          <w:b/>
          <w:sz w:val="20"/>
        </w:rPr>
      </w:pPr>
    </w:p>
    <w:p w:rsidR="002472D0" w:rsidRDefault="002472D0">
      <w:pPr>
        <w:pStyle w:val="BodyText"/>
        <w:rPr>
          <w:b/>
          <w:sz w:val="20"/>
        </w:rPr>
      </w:pPr>
    </w:p>
    <w:p w:rsidR="002472D0" w:rsidRDefault="002472D0">
      <w:pPr>
        <w:pStyle w:val="BodyText"/>
        <w:spacing w:before="1"/>
        <w:rPr>
          <w:b/>
          <w:sz w:val="23"/>
        </w:rPr>
      </w:pPr>
    </w:p>
    <w:p w:rsidR="002472D0" w:rsidRDefault="002472D0">
      <w:pPr>
        <w:rPr>
          <w:sz w:val="23"/>
        </w:rPr>
        <w:sectPr w:rsidR="002472D0">
          <w:pgSz w:w="11910" w:h="16840"/>
          <w:pgMar w:top="1580" w:right="620" w:bottom="0" w:left="1140" w:header="720" w:footer="720" w:gutter="0"/>
          <w:cols w:space="720"/>
        </w:sectPr>
      </w:pPr>
    </w:p>
    <w:p w:rsidR="002472D0" w:rsidRDefault="00C5089B">
      <w:pPr>
        <w:spacing w:before="95" w:line="249" w:lineRule="auto"/>
        <w:ind w:left="107"/>
        <w:rPr>
          <w:b/>
          <w:sz w:val="16"/>
        </w:rPr>
      </w:pPr>
      <w:r>
        <w:rPr>
          <w:b/>
          <w:color w:val="343644"/>
          <w:sz w:val="16"/>
        </w:rPr>
        <w:t xml:space="preserve">westgatetunnelproject.vic.gov.au </w:t>
      </w:r>
      <w:hyperlink r:id="rId9">
        <w:r>
          <w:rPr>
            <w:b/>
            <w:color w:val="343644"/>
            <w:sz w:val="16"/>
          </w:rPr>
          <w:t>info@wgta.vic.gov.au</w:t>
        </w:r>
      </w:hyperlink>
    </w:p>
    <w:p w:rsidR="002472D0" w:rsidRDefault="00C5089B">
      <w:pPr>
        <w:spacing w:before="1"/>
        <w:ind w:left="107"/>
        <w:rPr>
          <w:b/>
          <w:sz w:val="16"/>
        </w:rPr>
      </w:pPr>
      <w:r>
        <w:rPr>
          <w:b/>
          <w:color w:val="343644"/>
          <w:sz w:val="16"/>
        </w:rPr>
        <w:t>1800 105 105</w:t>
      </w:r>
    </w:p>
    <w:p w:rsidR="002472D0" w:rsidRDefault="00C5089B">
      <w:pPr>
        <w:spacing w:before="65" w:line="249" w:lineRule="auto"/>
        <w:ind w:left="107"/>
        <w:rPr>
          <w:sz w:val="16"/>
        </w:rPr>
      </w:pPr>
      <w:r>
        <w:rPr>
          <w:color w:val="343644"/>
          <w:sz w:val="16"/>
        </w:rPr>
        <w:t>West Gate Tunnel Project Info Centre Corner of Somerville Rd and Whitehall St Yarraville VIC 3013</w:t>
      </w:r>
    </w:p>
    <w:p w:rsidR="002472D0" w:rsidRDefault="00C5089B">
      <w:pPr>
        <w:tabs>
          <w:tab w:val="left" w:pos="3225"/>
        </w:tabs>
        <w:spacing w:before="94" w:line="194" w:lineRule="exact"/>
        <w:ind w:left="1001"/>
        <w:rPr>
          <w:sz w:val="16"/>
        </w:rPr>
      </w:pPr>
      <w:r>
        <w:br w:type="column"/>
      </w:r>
      <w:r>
        <w:rPr>
          <w:color w:val="343644"/>
          <w:sz w:val="16"/>
        </w:rPr>
        <w:t>Follow us on</w:t>
      </w:r>
      <w:r>
        <w:rPr>
          <w:color w:val="343644"/>
          <w:spacing w:val="8"/>
          <w:sz w:val="16"/>
        </w:rPr>
        <w:t xml:space="preserve"> </w:t>
      </w:r>
      <w:r>
        <w:rPr>
          <w:color w:val="343644"/>
          <w:sz w:val="16"/>
        </w:rPr>
        <w:t>social</w:t>
      </w:r>
      <w:r>
        <w:rPr>
          <w:color w:val="343644"/>
          <w:spacing w:val="2"/>
          <w:sz w:val="16"/>
        </w:rPr>
        <w:t xml:space="preserve"> </w:t>
      </w:r>
      <w:r>
        <w:rPr>
          <w:color w:val="343644"/>
          <w:sz w:val="16"/>
        </w:rPr>
        <w:t>media</w:t>
      </w:r>
      <w:r>
        <w:rPr>
          <w:color w:val="343644"/>
          <w:sz w:val="16"/>
        </w:rPr>
        <w:tab/>
      </w:r>
      <w:r>
        <w:rPr>
          <w:color w:val="343644"/>
          <w:spacing w:val="-5"/>
          <w:position w:val="1"/>
          <w:sz w:val="16"/>
        </w:rPr>
        <w:t>Please</w:t>
      </w:r>
      <w:r>
        <w:rPr>
          <w:color w:val="343644"/>
          <w:spacing w:val="-9"/>
          <w:position w:val="1"/>
          <w:sz w:val="16"/>
        </w:rPr>
        <w:t xml:space="preserve"> </w:t>
      </w:r>
      <w:r>
        <w:rPr>
          <w:color w:val="343644"/>
          <w:spacing w:val="-5"/>
          <w:position w:val="1"/>
          <w:sz w:val="16"/>
        </w:rPr>
        <w:t>contact</w:t>
      </w:r>
      <w:r>
        <w:rPr>
          <w:color w:val="343644"/>
          <w:spacing w:val="-10"/>
          <w:position w:val="1"/>
          <w:sz w:val="16"/>
        </w:rPr>
        <w:t xml:space="preserve"> </w:t>
      </w:r>
      <w:r>
        <w:rPr>
          <w:color w:val="343644"/>
          <w:spacing w:val="-3"/>
          <w:position w:val="1"/>
          <w:sz w:val="16"/>
        </w:rPr>
        <w:t>us</w:t>
      </w:r>
      <w:r>
        <w:rPr>
          <w:color w:val="343644"/>
          <w:spacing w:val="-9"/>
          <w:position w:val="1"/>
          <w:sz w:val="16"/>
        </w:rPr>
        <w:t xml:space="preserve"> </w:t>
      </w:r>
      <w:r>
        <w:rPr>
          <w:color w:val="343644"/>
          <w:spacing w:val="-3"/>
          <w:position w:val="1"/>
          <w:sz w:val="16"/>
        </w:rPr>
        <w:t>if</w:t>
      </w:r>
      <w:r>
        <w:rPr>
          <w:color w:val="343644"/>
          <w:spacing w:val="-9"/>
          <w:position w:val="1"/>
          <w:sz w:val="16"/>
        </w:rPr>
        <w:t xml:space="preserve"> </w:t>
      </w:r>
      <w:r>
        <w:rPr>
          <w:color w:val="343644"/>
          <w:spacing w:val="-4"/>
          <w:position w:val="1"/>
          <w:sz w:val="16"/>
        </w:rPr>
        <w:t>you</w:t>
      </w:r>
      <w:r>
        <w:rPr>
          <w:color w:val="343644"/>
          <w:spacing w:val="-9"/>
          <w:position w:val="1"/>
          <w:sz w:val="16"/>
        </w:rPr>
        <w:t xml:space="preserve"> </w:t>
      </w:r>
      <w:r>
        <w:rPr>
          <w:color w:val="343644"/>
          <w:spacing w:val="-4"/>
          <w:position w:val="1"/>
          <w:sz w:val="16"/>
        </w:rPr>
        <w:t>would</w:t>
      </w:r>
      <w:r>
        <w:rPr>
          <w:color w:val="343644"/>
          <w:spacing w:val="-10"/>
          <w:position w:val="1"/>
          <w:sz w:val="16"/>
        </w:rPr>
        <w:t xml:space="preserve"> </w:t>
      </w:r>
      <w:r>
        <w:rPr>
          <w:color w:val="343644"/>
          <w:spacing w:val="-4"/>
          <w:position w:val="1"/>
          <w:sz w:val="16"/>
        </w:rPr>
        <w:t>like</w:t>
      </w:r>
      <w:r>
        <w:rPr>
          <w:color w:val="343644"/>
          <w:spacing w:val="-9"/>
          <w:position w:val="1"/>
          <w:sz w:val="16"/>
        </w:rPr>
        <w:t xml:space="preserve"> </w:t>
      </w:r>
      <w:r>
        <w:rPr>
          <w:color w:val="343644"/>
          <w:spacing w:val="-5"/>
          <w:position w:val="1"/>
          <w:sz w:val="16"/>
        </w:rPr>
        <w:t>this</w:t>
      </w:r>
    </w:p>
    <w:p w:rsidR="002472D0" w:rsidRDefault="00C5089B">
      <w:pPr>
        <w:spacing w:line="184" w:lineRule="exact"/>
        <w:ind w:left="3225"/>
        <w:rPr>
          <w:sz w:val="16"/>
        </w:rPr>
      </w:pPr>
      <w:r>
        <w:rPr>
          <w:color w:val="343644"/>
          <w:sz w:val="16"/>
        </w:rPr>
        <w:t>information in an accessible format.</w:t>
      </w:r>
    </w:p>
    <w:p w:rsidR="002472D0" w:rsidRDefault="002472D0">
      <w:pPr>
        <w:pStyle w:val="BodyText"/>
        <w:spacing w:before="5"/>
      </w:pPr>
    </w:p>
    <w:p w:rsidR="002472D0" w:rsidRDefault="00C5089B">
      <w:pPr>
        <w:spacing w:line="249" w:lineRule="auto"/>
        <w:ind w:left="107" w:right="3320"/>
        <w:rPr>
          <w:sz w:val="16"/>
        </w:rPr>
      </w:pPr>
      <w:r>
        <w:rPr>
          <w:b/>
          <w:color w:val="343644"/>
          <w:spacing w:val="-6"/>
          <w:sz w:val="16"/>
        </w:rPr>
        <w:t xml:space="preserve">Translation </w:t>
      </w:r>
      <w:r>
        <w:rPr>
          <w:b/>
          <w:color w:val="343644"/>
          <w:spacing w:val="-5"/>
          <w:sz w:val="16"/>
        </w:rPr>
        <w:t xml:space="preserve">service </w:t>
      </w:r>
      <w:r>
        <w:rPr>
          <w:b/>
          <w:color w:val="343644"/>
          <w:sz w:val="16"/>
        </w:rPr>
        <w:t xml:space="preserve">– </w:t>
      </w:r>
      <w:r>
        <w:rPr>
          <w:color w:val="343644"/>
          <w:spacing w:val="-4"/>
          <w:sz w:val="16"/>
        </w:rPr>
        <w:t xml:space="preserve">For </w:t>
      </w:r>
      <w:r>
        <w:rPr>
          <w:color w:val="343644"/>
          <w:spacing w:val="-5"/>
          <w:sz w:val="16"/>
        </w:rPr>
        <w:t xml:space="preserve">languages </w:t>
      </w:r>
      <w:r>
        <w:rPr>
          <w:color w:val="343644"/>
          <w:spacing w:val="-4"/>
          <w:sz w:val="16"/>
        </w:rPr>
        <w:t xml:space="preserve">other than </w:t>
      </w:r>
      <w:r>
        <w:rPr>
          <w:color w:val="343644"/>
          <w:spacing w:val="-5"/>
          <w:sz w:val="16"/>
        </w:rPr>
        <w:t>Engli</w:t>
      </w:r>
      <w:r>
        <w:rPr>
          <w:color w:val="343644"/>
          <w:spacing w:val="-5"/>
          <w:sz w:val="16"/>
        </w:rPr>
        <w:t xml:space="preserve">sh, please </w:t>
      </w:r>
      <w:r>
        <w:rPr>
          <w:color w:val="343644"/>
          <w:spacing w:val="-4"/>
          <w:sz w:val="16"/>
        </w:rPr>
        <w:t xml:space="preserve">call </w:t>
      </w:r>
      <w:r>
        <w:rPr>
          <w:color w:val="343644"/>
          <w:spacing w:val="-3"/>
          <w:sz w:val="16"/>
        </w:rPr>
        <w:t xml:space="preserve">13 14 </w:t>
      </w:r>
      <w:r>
        <w:rPr>
          <w:color w:val="343644"/>
          <w:spacing w:val="-5"/>
          <w:sz w:val="16"/>
        </w:rPr>
        <w:t>50.</w:t>
      </w:r>
    </w:p>
    <w:p w:rsidR="002472D0" w:rsidRDefault="002472D0">
      <w:pPr>
        <w:spacing w:line="249" w:lineRule="auto"/>
        <w:rPr>
          <w:sz w:val="16"/>
        </w:rPr>
        <w:sectPr w:rsidR="002472D0">
          <w:type w:val="continuous"/>
          <w:pgSz w:w="11910" w:h="16840"/>
          <w:pgMar w:top="1580" w:right="620" w:bottom="280" w:left="1140" w:header="720" w:footer="720" w:gutter="0"/>
          <w:cols w:num="2" w:space="720" w:equalWidth="0">
            <w:col w:w="3122" w:space="790"/>
            <w:col w:w="6238"/>
          </w:cols>
        </w:sectPr>
      </w:pPr>
    </w:p>
    <w:p w:rsidR="002472D0" w:rsidRDefault="00C5089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8775065</wp:posOffset>
                </wp:positionV>
                <wp:extent cx="7560310" cy="19170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917065"/>
                          <a:chOff x="0" y="13819"/>
                          <a:chExt cx="11906" cy="3019"/>
                        </a:xfrm>
                      </wpg:grpSpPr>
                      <wps:wsp>
                        <wps:cNvPr id="4" name="Freeform 10"/>
                        <wps:cNvSpPr>
                          <a:spLocks/>
                        </wps:cNvSpPr>
                        <wps:spPr bwMode="auto">
                          <a:xfrm>
                            <a:off x="0" y="13818"/>
                            <a:ext cx="11906" cy="3019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3819 13819"/>
                              <a:gd name="T2" fmla="*/ 13819 h 3019"/>
                              <a:gd name="T3" fmla="*/ 1424 w 11906"/>
                              <a:gd name="T4" fmla="+- 0 13819 13819"/>
                              <a:gd name="T5" fmla="*/ 13819 h 3019"/>
                              <a:gd name="T6" fmla="*/ 1349 w 11906"/>
                              <a:gd name="T7" fmla="+- 0 13821 13819"/>
                              <a:gd name="T8" fmla="*/ 13821 h 3019"/>
                              <a:gd name="T9" fmla="*/ 1275 w 11906"/>
                              <a:gd name="T10" fmla="+- 0 13826 13819"/>
                              <a:gd name="T11" fmla="*/ 13826 h 3019"/>
                              <a:gd name="T12" fmla="*/ 1202 w 11906"/>
                              <a:gd name="T13" fmla="+- 0 13834 13819"/>
                              <a:gd name="T14" fmla="*/ 13834 h 3019"/>
                              <a:gd name="T15" fmla="*/ 1130 w 11906"/>
                              <a:gd name="T16" fmla="+- 0 13846 13819"/>
                              <a:gd name="T17" fmla="*/ 13846 h 3019"/>
                              <a:gd name="T18" fmla="*/ 1059 w 11906"/>
                              <a:gd name="T19" fmla="+- 0 13861 13819"/>
                              <a:gd name="T20" fmla="*/ 13861 h 3019"/>
                              <a:gd name="T21" fmla="*/ 989 w 11906"/>
                              <a:gd name="T22" fmla="+- 0 13879 13819"/>
                              <a:gd name="T23" fmla="*/ 13879 h 3019"/>
                              <a:gd name="T24" fmla="*/ 920 w 11906"/>
                              <a:gd name="T25" fmla="+- 0 13900 13819"/>
                              <a:gd name="T26" fmla="*/ 13900 h 3019"/>
                              <a:gd name="T27" fmla="*/ 853 w 11906"/>
                              <a:gd name="T28" fmla="+- 0 13924 13819"/>
                              <a:gd name="T29" fmla="*/ 13924 h 3019"/>
                              <a:gd name="T30" fmla="*/ 787 w 11906"/>
                              <a:gd name="T31" fmla="+- 0 13951 13819"/>
                              <a:gd name="T32" fmla="*/ 13951 h 3019"/>
                              <a:gd name="T33" fmla="*/ 723 w 11906"/>
                              <a:gd name="T34" fmla="+- 0 13981 13819"/>
                              <a:gd name="T35" fmla="*/ 13981 h 3019"/>
                              <a:gd name="T36" fmla="*/ 661 w 11906"/>
                              <a:gd name="T37" fmla="+- 0 14013 13819"/>
                              <a:gd name="T38" fmla="*/ 14013 h 3019"/>
                              <a:gd name="T39" fmla="*/ 599 w 11906"/>
                              <a:gd name="T40" fmla="+- 0 14049 13819"/>
                              <a:gd name="T41" fmla="*/ 14049 h 3019"/>
                              <a:gd name="T42" fmla="*/ 540 w 11906"/>
                              <a:gd name="T43" fmla="+- 0 14086 13819"/>
                              <a:gd name="T44" fmla="*/ 14086 h 3019"/>
                              <a:gd name="T45" fmla="*/ 483 w 11906"/>
                              <a:gd name="T46" fmla="+- 0 14127 13819"/>
                              <a:gd name="T47" fmla="*/ 14127 h 3019"/>
                              <a:gd name="T48" fmla="*/ 427 w 11906"/>
                              <a:gd name="T49" fmla="+- 0 14169 13819"/>
                              <a:gd name="T50" fmla="*/ 14169 h 3019"/>
                              <a:gd name="T51" fmla="*/ 374 w 11906"/>
                              <a:gd name="T52" fmla="+- 0 14214 13819"/>
                              <a:gd name="T53" fmla="*/ 14214 h 3019"/>
                              <a:gd name="T54" fmla="*/ 322 w 11906"/>
                              <a:gd name="T55" fmla="+- 0 14261 13819"/>
                              <a:gd name="T56" fmla="*/ 14261 h 3019"/>
                              <a:gd name="T57" fmla="*/ 272 w 11906"/>
                              <a:gd name="T58" fmla="+- 0 14311 13819"/>
                              <a:gd name="T59" fmla="*/ 14311 h 3019"/>
                              <a:gd name="T60" fmla="*/ 225 w 11906"/>
                              <a:gd name="T61" fmla="+- 0 14362 13819"/>
                              <a:gd name="T62" fmla="*/ 14362 h 3019"/>
                              <a:gd name="T63" fmla="*/ 180 w 11906"/>
                              <a:gd name="T64" fmla="+- 0 14416 13819"/>
                              <a:gd name="T65" fmla="*/ 14416 h 3019"/>
                              <a:gd name="T66" fmla="*/ 138 w 11906"/>
                              <a:gd name="T67" fmla="+- 0 14472 13819"/>
                              <a:gd name="T68" fmla="*/ 14472 h 3019"/>
                              <a:gd name="T69" fmla="*/ 97 w 11906"/>
                              <a:gd name="T70" fmla="+- 0 14529 13819"/>
                              <a:gd name="T71" fmla="*/ 14529 h 3019"/>
                              <a:gd name="T72" fmla="*/ 60 w 11906"/>
                              <a:gd name="T73" fmla="+- 0 14588 13819"/>
                              <a:gd name="T74" fmla="*/ 14588 h 3019"/>
                              <a:gd name="T75" fmla="*/ 24 w 11906"/>
                              <a:gd name="T76" fmla="+- 0 14649 13819"/>
                              <a:gd name="T77" fmla="*/ 14649 h 3019"/>
                              <a:gd name="T78" fmla="*/ 0 w 11906"/>
                              <a:gd name="T79" fmla="+- 0 14697 13819"/>
                              <a:gd name="T80" fmla="*/ 14697 h 3019"/>
                              <a:gd name="T81" fmla="*/ 0 w 11906"/>
                              <a:gd name="T82" fmla="+- 0 16838 13819"/>
                              <a:gd name="T83" fmla="*/ 16838 h 3019"/>
                              <a:gd name="T84" fmla="*/ 11906 w 11906"/>
                              <a:gd name="T85" fmla="+- 0 16838 13819"/>
                              <a:gd name="T86" fmla="*/ 16838 h 3019"/>
                              <a:gd name="T87" fmla="*/ 11906 w 11906"/>
                              <a:gd name="T88" fmla="+- 0 13819 13819"/>
                              <a:gd name="T89" fmla="*/ 13819 h 30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</a:cxnLst>
                            <a:rect l="0" t="0" r="r" b="b"/>
                            <a:pathLst>
                              <a:path w="11906" h="3019">
                                <a:moveTo>
                                  <a:pt x="11906" y="0"/>
                                </a:moveTo>
                                <a:lnTo>
                                  <a:pt x="1424" y="0"/>
                                </a:lnTo>
                                <a:lnTo>
                                  <a:pt x="1349" y="2"/>
                                </a:lnTo>
                                <a:lnTo>
                                  <a:pt x="1275" y="7"/>
                                </a:lnTo>
                                <a:lnTo>
                                  <a:pt x="1202" y="15"/>
                                </a:lnTo>
                                <a:lnTo>
                                  <a:pt x="1130" y="27"/>
                                </a:lnTo>
                                <a:lnTo>
                                  <a:pt x="1059" y="42"/>
                                </a:lnTo>
                                <a:lnTo>
                                  <a:pt x="989" y="60"/>
                                </a:lnTo>
                                <a:lnTo>
                                  <a:pt x="920" y="81"/>
                                </a:lnTo>
                                <a:lnTo>
                                  <a:pt x="853" y="105"/>
                                </a:lnTo>
                                <a:lnTo>
                                  <a:pt x="787" y="132"/>
                                </a:lnTo>
                                <a:lnTo>
                                  <a:pt x="723" y="162"/>
                                </a:lnTo>
                                <a:lnTo>
                                  <a:pt x="661" y="194"/>
                                </a:lnTo>
                                <a:lnTo>
                                  <a:pt x="599" y="230"/>
                                </a:lnTo>
                                <a:lnTo>
                                  <a:pt x="540" y="267"/>
                                </a:lnTo>
                                <a:lnTo>
                                  <a:pt x="483" y="308"/>
                                </a:lnTo>
                                <a:lnTo>
                                  <a:pt x="427" y="350"/>
                                </a:lnTo>
                                <a:lnTo>
                                  <a:pt x="374" y="395"/>
                                </a:lnTo>
                                <a:lnTo>
                                  <a:pt x="322" y="442"/>
                                </a:lnTo>
                                <a:lnTo>
                                  <a:pt x="272" y="492"/>
                                </a:lnTo>
                                <a:lnTo>
                                  <a:pt x="225" y="543"/>
                                </a:lnTo>
                                <a:lnTo>
                                  <a:pt x="180" y="597"/>
                                </a:lnTo>
                                <a:lnTo>
                                  <a:pt x="138" y="653"/>
                                </a:lnTo>
                                <a:lnTo>
                                  <a:pt x="97" y="710"/>
                                </a:lnTo>
                                <a:lnTo>
                                  <a:pt x="60" y="769"/>
                                </a:lnTo>
                                <a:lnTo>
                                  <a:pt x="24" y="830"/>
                                </a:lnTo>
                                <a:lnTo>
                                  <a:pt x="0" y="878"/>
                                </a:lnTo>
                                <a:lnTo>
                                  <a:pt x="0" y="3019"/>
                                </a:lnTo>
                                <a:lnTo>
                                  <a:pt x="11906" y="301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E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14832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" y="14242"/>
                            <a:ext cx="135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2" y="15715"/>
                            <a:ext cx="3903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15972"/>
                            <a:ext cx="112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5"/>
                        <wps:cNvSpPr>
                          <a:spLocks/>
                        </wps:cNvSpPr>
                        <wps:spPr bwMode="auto">
                          <a:xfrm>
                            <a:off x="1167" y="15830"/>
                            <a:ext cx="64" cy="74"/>
                          </a:xfrm>
                          <a:custGeom>
                            <a:avLst/>
                            <a:gdLst>
                              <a:gd name="T0" fmla="+- 0 1173 1168"/>
                              <a:gd name="T1" fmla="*/ T0 w 64"/>
                              <a:gd name="T2" fmla="+- 0 15830 15830"/>
                              <a:gd name="T3" fmla="*/ 15830 h 74"/>
                              <a:gd name="T4" fmla="+- 0 1168 1168"/>
                              <a:gd name="T5" fmla="*/ T4 w 64"/>
                              <a:gd name="T6" fmla="+- 0 15830 15830"/>
                              <a:gd name="T7" fmla="*/ 15830 h 74"/>
                              <a:gd name="T8" fmla="+- 0 1168 1168"/>
                              <a:gd name="T9" fmla="*/ T8 w 64"/>
                              <a:gd name="T10" fmla="+- 0 15904 15830"/>
                              <a:gd name="T11" fmla="*/ 15904 h 74"/>
                              <a:gd name="T12" fmla="+- 0 1173 1168"/>
                              <a:gd name="T13" fmla="*/ T12 w 64"/>
                              <a:gd name="T14" fmla="+- 0 15904 15830"/>
                              <a:gd name="T15" fmla="*/ 15904 h 74"/>
                              <a:gd name="T16" fmla="+- 0 1173 1168"/>
                              <a:gd name="T17" fmla="*/ T16 w 64"/>
                              <a:gd name="T18" fmla="+- 0 15830 15830"/>
                              <a:gd name="T19" fmla="*/ 15830 h 74"/>
                              <a:gd name="T20" fmla="+- 0 1231 1168"/>
                              <a:gd name="T21" fmla="*/ T20 w 64"/>
                              <a:gd name="T22" fmla="+- 0 15860 15830"/>
                              <a:gd name="T23" fmla="*/ 15860 h 74"/>
                              <a:gd name="T24" fmla="+- 0 1231 1168"/>
                              <a:gd name="T25" fmla="*/ T24 w 64"/>
                              <a:gd name="T26" fmla="+- 0 15860 15830"/>
                              <a:gd name="T27" fmla="*/ 15860 h 74"/>
                              <a:gd name="T28" fmla="+- 0 1222 1168"/>
                              <a:gd name="T29" fmla="*/ T28 w 64"/>
                              <a:gd name="T30" fmla="+- 0 15854 15830"/>
                              <a:gd name="T31" fmla="*/ 15854 h 74"/>
                              <a:gd name="T32" fmla="+- 0 1201 1168"/>
                              <a:gd name="T33" fmla="*/ T32 w 64"/>
                              <a:gd name="T34" fmla="+- 0 15854 15830"/>
                              <a:gd name="T35" fmla="*/ 15854 h 74"/>
                              <a:gd name="T36" fmla="+- 0 1197 1168"/>
                              <a:gd name="T37" fmla="*/ T36 w 64"/>
                              <a:gd name="T38" fmla="+- 0 15864 15830"/>
                              <a:gd name="T39" fmla="*/ 15864 h 74"/>
                              <a:gd name="T40" fmla="+- 0 1197 1168"/>
                              <a:gd name="T41" fmla="*/ T40 w 64"/>
                              <a:gd name="T42" fmla="+- 0 15856 15830"/>
                              <a:gd name="T43" fmla="*/ 15856 h 74"/>
                              <a:gd name="T44" fmla="+- 0 1192 1168"/>
                              <a:gd name="T45" fmla="*/ T44 w 64"/>
                              <a:gd name="T46" fmla="+- 0 15856 15830"/>
                              <a:gd name="T47" fmla="*/ 15856 h 74"/>
                              <a:gd name="T48" fmla="+- 0 1192 1168"/>
                              <a:gd name="T49" fmla="*/ T48 w 64"/>
                              <a:gd name="T50" fmla="+- 0 15904 15830"/>
                              <a:gd name="T51" fmla="*/ 15904 h 74"/>
                              <a:gd name="T52" fmla="+- 0 1197 1168"/>
                              <a:gd name="T53" fmla="*/ T52 w 64"/>
                              <a:gd name="T54" fmla="+- 0 15904 15830"/>
                              <a:gd name="T55" fmla="*/ 15904 h 74"/>
                              <a:gd name="T56" fmla="+- 0 1197 1168"/>
                              <a:gd name="T57" fmla="*/ T56 w 64"/>
                              <a:gd name="T58" fmla="+- 0 15870 15830"/>
                              <a:gd name="T59" fmla="*/ 15870 h 74"/>
                              <a:gd name="T60" fmla="+- 0 1200 1168"/>
                              <a:gd name="T61" fmla="*/ T60 w 64"/>
                              <a:gd name="T62" fmla="+- 0 15864 15830"/>
                              <a:gd name="T63" fmla="*/ 15864 h 74"/>
                              <a:gd name="T64" fmla="+- 0 1201 1168"/>
                              <a:gd name="T65" fmla="*/ T64 w 64"/>
                              <a:gd name="T66" fmla="+- 0 15860 15830"/>
                              <a:gd name="T67" fmla="*/ 15860 h 74"/>
                              <a:gd name="T68" fmla="+- 0 1220 1168"/>
                              <a:gd name="T69" fmla="*/ T68 w 64"/>
                              <a:gd name="T70" fmla="+- 0 15860 15830"/>
                              <a:gd name="T71" fmla="*/ 15860 h 74"/>
                              <a:gd name="T72" fmla="+- 0 1226 1168"/>
                              <a:gd name="T73" fmla="*/ T72 w 64"/>
                              <a:gd name="T74" fmla="+- 0 15864 15830"/>
                              <a:gd name="T75" fmla="*/ 15864 h 74"/>
                              <a:gd name="T76" fmla="+- 0 1226 1168"/>
                              <a:gd name="T77" fmla="*/ T76 w 64"/>
                              <a:gd name="T78" fmla="+- 0 15904 15830"/>
                              <a:gd name="T79" fmla="*/ 15904 h 74"/>
                              <a:gd name="T80" fmla="+- 0 1231 1168"/>
                              <a:gd name="T81" fmla="*/ T80 w 64"/>
                              <a:gd name="T82" fmla="+- 0 15904 15830"/>
                              <a:gd name="T83" fmla="*/ 15904 h 74"/>
                              <a:gd name="T84" fmla="+- 0 1231 1168"/>
                              <a:gd name="T85" fmla="*/ T84 w 64"/>
                              <a:gd name="T86" fmla="+- 0 15860 15830"/>
                              <a:gd name="T87" fmla="*/ 1586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4" h="74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5" y="74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30"/>
                                </a:moveTo>
                                <a:lnTo>
                                  <a:pt x="63" y="30"/>
                                </a:lnTo>
                                <a:lnTo>
                                  <a:pt x="54" y="24"/>
                                </a:lnTo>
                                <a:lnTo>
                                  <a:pt x="33" y="24"/>
                                </a:lnTo>
                                <a:lnTo>
                                  <a:pt x="29" y="34"/>
                                </a:lnTo>
                                <a:lnTo>
                                  <a:pt x="29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40"/>
                                </a:lnTo>
                                <a:lnTo>
                                  <a:pt x="32" y="34"/>
                                </a:lnTo>
                                <a:lnTo>
                                  <a:pt x="33" y="30"/>
                                </a:lnTo>
                                <a:lnTo>
                                  <a:pt x="52" y="30"/>
                                </a:lnTo>
                                <a:lnTo>
                                  <a:pt x="58" y="34"/>
                                </a:lnTo>
                                <a:lnTo>
                                  <a:pt x="58" y="74"/>
                                </a:lnTo>
                                <a:lnTo>
                                  <a:pt x="63" y="74"/>
                                </a:lnTo>
                                <a:lnTo>
                                  <a:pt x="6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15824"/>
                            <a:ext cx="5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3"/>
                        <wps:cNvSpPr>
                          <a:spLocks/>
                        </wps:cNvSpPr>
                        <wps:spPr bwMode="auto">
                          <a:xfrm>
                            <a:off x="1167" y="15824"/>
                            <a:ext cx="1135" cy="380"/>
                          </a:xfrm>
                          <a:custGeom>
                            <a:avLst/>
                            <a:gdLst>
                              <a:gd name="T0" fmla="+- 0 1328 1168"/>
                              <a:gd name="T1" fmla="*/ T0 w 1135"/>
                              <a:gd name="T2" fmla="+- 0 16203 15824"/>
                              <a:gd name="T3" fmla="*/ 16203 h 380"/>
                              <a:gd name="T4" fmla="+- 0 1214 1168"/>
                              <a:gd name="T5" fmla="*/ T4 w 1135"/>
                              <a:gd name="T6" fmla="+- 0 16152 15824"/>
                              <a:gd name="T7" fmla="*/ 16152 h 380"/>
                              <a:gd name="T8" fmla="+- 0 1263 1168"/>
                              <a:gd name="T9" fmla="*/ T8 w 1135"/>
                              <a:gd name="T10" fmla="+- 0 16090 15824"/>
                              <a:gd name="T11" fmla="*/ 16090 h 380"/>
                              <a:gd name="T12" fmla="+- 0 1427 1168"/>
                              <a:gd name="T13" fmla="*/ T12 w 1135"/>
                              <a:gd name="T14" fmla="+- 0 16043 15824"/>
                              <a:gd name="T15" fmla="*/ 16043 h 380"/>
                              <a:gd name="T16" fmla="+- 0 1366 1168"/>
                              <a:gd name="T17" fmla="*/ T16 w 1135"/>
                              <a:gd name="T18" fmla="+- 0 16203 15824"/>
                              <a:gd name="T19" fmla="*/ 16203 h 380"/>
                              <a:gd name="T20" fmla="+- 0 1479 1168"/>
                              <a:gd name="T21" fmla="*/ T20 w 1135"/>
                              <a:gd name="T22" fmla="+- 0 16078 15824"/>
                              <a:gd name="T23" fmla="*/ 16078 h 380"/>
                              <a:gd name="T24" fmla="+- 0 1412 1168"/>
                              <a:gd name="T25" fmla="*/ T24 w 1135"/>
                              <a:gd name="T26" fmla="+- 0 16083 15824"/>
                              <a:gd name="T27" fmla="*/ 16083 h 380"/>
                              <a:gd name="T28" fmla="+- 0 1470 1168"/>
                              <a:gd name="T29" fmla="*/ T28 w 1135"/>
                              <a:gd name="T30" fmla="+- 0 16099 15824"/>
                              <a:gd name="T31" fmla="*/ 16099 h 380"/>
                              <a:gd name="T32" fmla="+- 0 1557 1168"/>
                              <a:gd name="T33" fmla="*/ T32 w 1135"/>
                              <a:gd name="T34" fmla="+- 0 16081 15824"/>
                              <a:gd name="T35" fmla="*/ 16081 h 380"/>
                              <a:gd name="T36" fmla="+- 0 1508 1168"/>
                              <a:gd name="T37" fmla="*/ T36 w 1135"/>
                              <a:gd name="T38" fmla="+- 0 16102 15824"/>
                              <a:gd name="T39" fmla="*/ 16102 h 380"/>
                              <a:gd name="T40" fmla="+- 0 1548 1168"/>
                              <a:gd name="T41" fmla="*/ T40 w 1135"/>
                              <a:gd name="T42" fmla="+- 0 16185 15824"/>
                              <a:gd name="T43" fmla="*/ 16185 h 380"/>
                              <a:gd name="T44" fmla="+- 0 1557 1168"/>
                              <a:gd name="T45" fmla="*/ T44 w 1135"/>
                              <a:gd name="T46" fmla="+- 0 16131 15824"/>
                              <a:gd name="T47" fmla="*/ 16131 h 380"/>
                              <a:gd name="T48" fmla="+- 0 1501 1168"/>
                              <a:gd name="T49" fmla="*/ T48 w 1135"/>
                              <a:gd name="T50" fmla="+- 0 16194 15824"/>
                              <a:gd name="T51" fmla="*/ 16194 h 380"/>
                              <a:gd name="T52" fmla="+- 0 1580 1168"/>
                              <a:gd name="T53" fmla="*/ T52 w 1135"/>
                              <a:gd name="T54" fmla="+- 0 16203 15824"/>
                              <a:gd name="T55" fmla="*/ 16203 h 380"/>
                              <a:gd name="T56" fmla="+- 0 1687 1168"/>
                              <a:gd name="T57" fmla="*/ T56 w 1135"/>
                              <a:gd name="T58" fmla="+- 0 16102 15824"/>
                              <a:gd name="T59" fmla="*/ 16102 h 380"/>
                              <a:gd name="T60" fmla="+- 0 1614 1168"/>
                              <a:gd name="T61" fmla="*/ T60 w 1135"/>
                              <a:gd name="T62" fmla="+- 0 16080 15824"/>
                              <a:gd name="T63" fmla="*/ 16080 h 380"/>
                              <a:gd name="T64" fmla="+- 0 1620 1168"/>
                              <a:gd name="T65" fmla="*/ T64 w 1135"/>
                              <a:gd name="T66" fmla="+- 0 16113 15824"/>
                              <a:gd name="T67" fmla="*/ 16113 h 380"/>
                              <a:gd name="T68" fmla="+- 0 1687 1168"/>
                              <a:gd name="T69" fmla="*/ T68 w 1135"/>
                              <a:gd name="T70" fmla="+- 0 16203 15824"/>
                              <a:gd name="T71" fmla="*/ 16203 h 380"/>
                              <a:gd name="T72" fmla="+- 0 1724 1168"/>
                              <a:gd name="T73" fmla="*/ T72 w 1135"/>
                              <a:gd name="T74" fmla="+- 0 16119 15824"/>
                              <a:gd name="T75" fmla="*/ 16119 h 380"/>
                              <a:gd name="T76" fmla="+- 0 1786 1168"/>
                              <a:gd name="T77" fmla="*/ T76 w 1135"/>
                              <a:gd name="T78" fmla="+- 0 16100 15824"/>
                              <a:gd name="T79" fmla="*/ 16100 h 380"/>
                              <a:gd name="T80" fmla="+- 0 1707 1168"/>
                              <a:gd name="T81" fmla="*/ T80 w 1135"/>
                              <a:gd name="T82" fmla="+- 0 16099 15824"/>
                              <a:gd name="T83" fmla="*/ 16099 h 380"/>
                              <a:gd name="T84" fmla="+- 0 1770 1168"/>
                              <a:gd name="T85" fmla="*/ T84 w 1135"/>
                              <a:gd name="T86" fmla="+- 0 16180 15824"/>
                              <a:gd name="T87" fmla="*/ 16180 h 380"/>
                              <a:gd name="T88" fmla="+- 0 1702 1168"/>
                              <a:gd name="T89" fmla="*/ T88 w 1135"/>
                              <a:gd name="T90" fmla="+- 0 16186 15824"/>
                              <a:gd name="T91" fmla="*/ 16186 h 380"/>
                              <a:gd name="T92" fmla="+- 0 1776 1168"/>
                              <a:gd name="T93" fmla="*/ T92 w 1135"/>
                              <a:gd name="T94" fmla="+- 0 16195 15824"/>
                              <a:gd name="T95" fmla="*/ 16195 h 380"/>
                              <a:gd name="T96" fmla="+- 0 1833 1168"/>
                              <a:gd name="T97" fmla="*/ T96 w 1135"/>
                              <a:gd name="T98" fmla="+- 0 15893 15824"/>
                              <a:gd name="T99" fmla="*/ 15893 h 380"/>
                              <a:gd name="T100" fmla="+- 0 1891 1168"/>
                              <a:gd name="T101" fmla="*/ T100 w 1135"/>
                              <a:gd name="T102" fmla="+- 0 16080 15824"/>
                              <a:gd name="T103" fmla="*/ 16080 h 380"/>
                              <a:gd name="T104" fmla="+- 0 1845 1168"/>
                              <a:gd name="T105" fmla="*/ T104 w 1135"/>
                              <a:gd name="T106" fmla="+- 0 16184 15824"/>
                              <a:gd name="T107" fmla="*/ 16184 h 380"/>
                              <a:gd name="T108" fmla="+- 0 1801 1168"/>
                              <a:gd name="T109" fmla="*/ T108 w 1135"/>
                              <a:gd name="T110" fmla="+- 0 16083 15824"/>
                              <a:gd name="T111" fmla="*/ 16083 h 380"/>
                              <a:gd name="T112" fmla="+- 0 1855 1168"/>
                              <a:gd name="T113" fmla="*/ T112 w 1135"/>
                              <a:gd name="T114" fmla="+- 0 16203 15824"/>
                              <a:gd name="T115" fmla="*/ 16203 h 380"/>
                              <a:gd name="T116" fmla="+- 0 1904 1168"/>
                              <a:gd name="T117" fmla="*/ T116 w 1135"/>
                              <a:gd name="T118" fmla="+- 0 15856 15824"/>
                              <a:gd name="T119" fmla="*/ 15856 h 380"/>
                              <a:gd name="T120" fmla="+- 0 1897 1168"/>
                              <a:gd name="T121" fmla="*/ T120 w 1135"/>
                              <a:gd name="T122" fmla="+- 0 15838 15824"/>
                              <a:gd name="T123" fmla="*/ 15838 h 380"/>
                              <a:gd name="T124" fmla="+- 0 1948 1168"/>
                              <a:gd name="T125" fmla="*/ T124 w 1135"/>
                              <a:gd name="T126" fmla="+- 0 15897 15824"/>
                              <a:gd name="T127" fmla="*/ 15897 h 380"/>
                              <a:gd name="T128" fmla="+- 0 1932 1168"/>
                              <a:gd name="T129" fmla="*/ T128 w 1135"/>
                              <a:gd name="T130" fmla="+- 0 15840 15824"/>
                              <a:gd name="T131" fmla="*/ 15840 h 380"/>
                              <a:gd name="T132" fmla="+- 0 1945 1168"/>
                              <a:gd name="T133" fmla="*/ T132 w 1135"/>
                              <a:gd name="T134" fmla="+- 0 15905 15824"/>
                              <a:gd name="T135" fmla="*/ 15905 h 380"/>
                              <a:gd name="T136" fmla="+- 0 1928 1168"/>
                              <a:gd name="T137" fmla="*/ T136 w 1135"/>
                              <a:gd name="T138" fmla="+- 0 16083 15824"/>
                              <a:gd name="T139" fmla="*/ 16083 h 380"/>
                              <a:gd name="T140" fmla="+- 0 1928 1168"/>
                              <a:gd name="T141" fmla="*/ T140 w 1135"/>
                              <a:gd name="T142" fmla="+- 0 16111 15824"/>
                              <a:gd name="T143" fmla="*/ 16111 h 380"/>
                              <a:gd name="T144" fmla="+- 0 2001 1168"/>
                              <a:gd name="T145" fmla="*/ T144 w 1135"/>
                              <a:gd name="T146" fmla="+- 0 15860 15824"/>
                              <a:gd name="T147" fmla="*/ 15860 h 380"/>
                              <a:gd name="T148" fmla="+- 0 1968 1168"/>
                              <a:gd name="T149" fmla="*/ T148 w 1135"/>
                              <a:gd name="T150" fmla="+- 0 15870 15824"/>
                              <a:gd name="T151" fmla="*/ 15870 h 380"/>
                              <a:gd name="T152" fmla="+- 0 2025 1168"/>
                              <a:gd name="T153" fmla="*/ T152 w 1135"/>
                              <a:gd name="T154" fmla="+- 0 15898 15824"/>
                              <a:gd name="T155" fmla="*/ 15898 h 380"/>
                              <a:gd name="T156" fmla="+- 0 2025 1168"/>
                              <a:gd name="T157" fmla="*/ T156 w 1135"/>
                              <a:gd name="T158" fmla="+- 0 15898 15824"/>
                              <a:gd name="T159" fmla="*/ 15898 h 380"/>
                              <a:gd name="T160" fmla="+- 0 2025 1168"/>
                              <a:gd name="T161" fmla="*/ T160 w 1135"/>
                              <a:gd name="T162" fmla="+- 0 15861 15824"/>
                              <a:gd name="T163" fmla="*/ 15861 h 380"/>
                              <a:gd name="T164" fmla="+- 0 2071 1168"/>
                              <a:gd name="T165" fmla="*/ T164 w 1135"/>
                              <a:gd name="T166" fmla="+- 0 16092 15824"/>
                              <a:gd name="T167" fmla="*/ 16092 h 380"/>
                              <a:gd name="T168" fmla="+- 0 2010 1168"/>
                              <a:gd name="T169" fmla="*/ T168 w 1135"/>
                              <a:gd name="T170" fmla="+- 0 16158 15824"/>
                              <a:gd name="T171" fmla="*/ 16158 h 380"/>
                              <a:gd name="T172" fmla="+- 0 2068 1168"/>
                              <a:gd name="T173" fmla="*/ T172 w 1135"/>
                              <a:gd name="T174" fmla="+- 0 16120 15824"/>
                              <a:gd name="T175" fmla="*/ 16120 h 380"/>
                              <a:gd name="T176" fmla="+- 0 2007 1168"/>
                              <a:gd name="T177" fmla="*/ T176 w 1135"/>
                              <a:gd name="T178" fmla="+- 0 16037 15824"/>
                              <a:gd name="T179" fmla="*/ 16037 h 380"/>
                              <a:gd name="T180" fmla="+- 0 2007 1168"/>
                              <a:gd name="T181" fmla="*/ T180 w 1135"/>
                              <a:gd name="T182" fmla="+- 0 16187 15824"/>
                              <a:gd name="T183" fmla="*/ 16187 h 380"/>
                              <a:gd name="T184" fmla="+- 0 2077 1168"/>
                              <a:gd name="T185" fmla="*/ T184 w 1135"/>
                              <a:gd name="T186" fmla="+- 0 16185 15824"/>
                              <a:gd name="T187" fmla="*/ 16185 h 380"/>
                              <a:gd name="T188" fmla="+- 0 2189 1168"/>
                              <a:gd name="T189" fmla="*/ T188 w 1135"/>
                              <a:gd name="T190" fmla="+- 0 16097 15824"/>
                              <a:gd name="T191" fmla="*/ 16097 h 380"/>
                              <a:gd name="T192" fmla="+- 0 2108 1168"/>
                              <a:gd name="T193" fmla="*/ T192 w 1135"/>
                              <a:gd name="T194" fmla="+- 0 16099 15824"/>
                              <a:gd name="T195" fmla="*/ 16099 h 380"/>
                              <a:gd name="T196" fmla="+- 0 2176 1168"/>
                              <a:gd name="T197" fmla="*/ T196 w 1135"/>
                              <a:gd name="T198" fmla="+- 0 16153 15824"/>
                              <a:gd name="T199" fmla="*/ 16153 h 380"/>
                              <a:gd name="T200" fmla="+- 0 2176 1168"/>
                              <a:gd name="T201" fmla="*/ T200 w 1135"/>
                              <a:gd name="T202" fmla="+- 0 16153 15824"/>
                              <a:gd name="T203" fmla="*/ 16153 h 380"/>
                              <a:gd name="T204" fmla="+- 0 2100 1168"/>
                              <a:gd name="T205" fmla="*/ T204 w 1135"/>
                              <a:gd name="T206" fmla="+- 0 16167 15824"/>
                              <a:gd name="T207" fmla="*/ 16167 h 380"/>
                              <a:gd name="T208" fmla="+- 0 2176 1168"/>
                              <a:gd name="T209" fmla="*/ T208 w 1135"/>
                              <a:gd name="T210" fmla="+- 0 16192 15824"/>
                              <a:gd name="T211" fmla="*/ 16192 h 380"/>
                              <a:gd name="T212" fmla="+- 0 2195 1168"/>
                              <a:gd name="T213" fmla="*/ T212 w 1135"/>
                              <a:gd name="T214" fmla="+- 0 16191 15824"/>
                              <a:gd name="T215" fmla="*/ 16191 h 380"/>
                              <a:gd name="T216" fmla="+- 0 2275 1168"/>
                              <a:gd name="T217" fmla="*/ T216 w 1135"/>
                              <a:gd name="T218" fmla="+- 0 16081 15824"/>
                              <a:gd name="T219" fmla="*/ 16081 h 380"/>
                              <a:gd name="T220" fmla="+- 0 2211 1168"/>
                              <a:gd name="T221" fmla="*/ T220 w 1135"/>
                              <a:gd name="T222" fmla="+- 0 16083 15824"/>
                              <a:gd name="T223" fmla="*/ 16083 h 380"/>
                              <a:gd name="T224" fmla="+- 0 2247 1168"/>
                              <a:gd name="T225" fmla="*/ T224 w 1135"/>
                              <a:gd name="T226" fmla="+- 0 16099 15824"/>
                              <a:gd name="T227" fmla="*/ 16099 h 380"/>
                              <a:gd name="T228" fmla="+- 0 2302 1168"/>
                              <a:gd name="T229" fmla="*/ T228 w 1135"/>
                              <a:gd name="T230" fmla="+- 0 16120 15824"/>
                              <a:gd name="T231" fmla="*/ 1612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35" h="380">
                                <a:moveTo>
                                  <a:pt x="163" y="363"/>
                                </a:moveTo>
                                <a:lnTo>
                                  <a:pt x="160" y="360"/>
                                </a:lnTo>
                                <a:lnTo>
                                  <a:pt x="154" y="360"/>
                                </a:lnTo>
                                <a:lnTo>
                                  <a:pt x="3" y="360"/>
                                </a:lnTo>
                                <a:lnTo>
                                  <a:pt x="0" y="363"/>
                                </a:lnTo>
                                <a:lnTo>
                                  <a:pt x="0" y="375"/>
                                </a:lnTo>
                                <a:lnTo>
                                  <a:pt x="3" y="379"/>
                                </a:lnTo>
                                <a:lnTo>
                                  <a:pt x="160" y="379"/>
                                </a:lnTo>
                                <a:lnTo>
                                  <a:pt x="163" y="375"/>
                                </a:lnTo>
                                <a:lnTo>
                                  <a:pt x="163" y="363"/>
                                </a:lnTo>
                                <a:close/>
                                <a:moveTo>
                                  <a:pt x="163" y="316"/>
                                </a:moveTo>
                                <a:lnTo>
                                  <a:pt x="160" y="313"/>
                                </a:lnTo>
                                <a:lnTo>
                                  <a:pt x="154" y="313"/>
                                </a:lnTo>
                                <a:lnTo>
                                  <a:pt x="49" y="313"/>
                                </a:lnTo>
                                <a:lnTo>
                                  <a:pt x="46" y="316"/>
                                </a:lnTo>
                                <a:lnTo>
                                  <a:pt x="46" y="328"/>
                                </a:lnTo>
                                <a:lnTo>
                                  <a:pt x="49" y="332"/>
                                </a:lnTo>
                                <a:lnTo>
                                  <a:pt x="160" y="332"/>
                                </a:lnTo>
                                <a:lnTo>
                                  <a:pt x="163" y="328"/>
                                </a:lnTo>
                                <a:lnTo>
                                  <a:pt x="163" y="316"/>
                                </a:lnTo>
                                <a:close/>
                                <a:moveTo>
                                  <a:pt x="163" y="269"/>
                                </a:moveTo>
                                <a:lnTo>
                                  <a:pt x="160" y="266"/>
                                </a:lnTo>
                                <a:lnTo>
                                  <a:pt x="154" y="266"/>
                                </a:lnTo>
                                <a:lnTo>
                                  <a:pt x="95" y="266"/>
                                </a:lnTo>
                                <a:lnTo>
                                  <a:pt x="92" y="269"/>
                                </a:lnTo>
                                <a:lnTo>
                                  <a:pt x="92" y="281"/>
                                </a:lnTo>
                                <a:lnTo>
                                  <a:pt x="95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63" y="281"/>
                                </a:lnTo>
                                <a:lnTo>
                                  <a:pt x="163" y="269"/>
                                </a:lnTo>
                                <a:close/>
                                <a:moveTo>
                                  <a:pt x="262" y="222"/>
                                </a:moveTo>
                                <a:lnTo>
                                  <a:pt x="259" y="219"/>
                                </a:lnTo>
                                <a:lnTo>
                                  <a:pt x="253" y="219"/>
                                </a:lnTo>
                                <a:lnTo>
                                  <a:pt x="148" y="219"/>
                                </a:lnTo>
                                <a:lnTo>
                                  <a:pt x="145" y="222"/>
                                </a:lnTo>
                                <a:lnTo>
                                  <a:pt x="145" y="234"/>
                                </a:lnTo>
                                <a:lnTo>
                                  <a:pt x="148" y="237"/>
                                </a:lnTo>
                                <a:lnTo>
                                  <a:pt x="194" y="237"/>
                                </a:lnTo>
                                <a:lnTo>
                                  <a:pt x="194" y="375"/>
                                </a:lnTo>
                                <a:lnTo>
                                  <a:pt x="198" y="379"/>
                                </a:lnTo>
                                <a:lnTo>
                                  <a:pt x="210" y="379"/>
                                </a:lnTo>
                                <a:lnTo>
                                  <a:pt x="213" y="375"/>
                                </a:lnTo>
                                <a:lnTo>
                                  <a:pt x="213" y="237"/>
                                </a:lnTo>
                                <a:lnTo>
                                  <a:pt x="259" y="237"/>
                                </a:lnTo>
                                <a:lnTo>
                                  <a:pt x="262" y="234"/>
                                </a:lnTo>
                                <a:lnTo>
                                  <a:pt x="262" y="222"/>
                                </a:lnTo>
                                <a:close/>
                                <a:moveTo>
                                  <a:pt x="315" y="260"/>
                                </a:moveTo>
                                <a:lnTo>
                                  <a:pt x="311" y="254"/>
                                </a:lnTo>
                                <a:lnTo>
                                  <a:pt x="298" y="254"/>
                                </a:lnTo>
                                <a:lnTo>
                                  <a:pt x="284" y="254"/>
                                </a:lnTo>
                                <a:lnTo>
                                  <a:pt x="271" y="260"/>
                                </a:lnTo>
                                <a:lnTo>
                                  <a:pt x="263" y="270"/>
                                </a:lnTo>
                                <a:lnTo>
                                  <a:pt x="263" y="259"/>
                                </a:lnTo>
                                <a:lnTo>
                                  <a:pt x="260" y="256"/>
                                </a:lnTo>
                                <a:lnTo>
                                  <a:pt x="248" y="256"/>
                                </a:lnTo>
                                <a:lnTo>
                                  <a:pt x="244" y="259"/>
                                </a:lnTo>
                                <a:lnTo>
                                  <a:pt x="244" y="375"/>
                                </a:lnTo>
                                <a:lnTo>
                                  <a:pt x="248" y="379"/>
                                </a:lnTo>
                                <a:lnTo>
                                  <a:pt x="260" y="379"/>
                                </a:lnTo>
                                <a:lnTo>
                                  <a:pt x="263" y="375"/>
                                </a:lnTo>
                                <a:lnTo>
                                  <a:pt x="263" y="287"/>
                                </a:lnTo>
                                <a:lnTo>
                                  <a:pt x="278" y="274"/>
                                </a:lnTo>
                                <a:lnTo>
                                  <a:pt x="295" y="274"/>
                                </a:lnTo>
                                <a:lnTo>
                                  <a:pt x="302" y="275"/>
                                </a:lnTo>
                                <a:lnTo>
                                  <a:pt x="311" y="275"/>
                                </a:lnTo>
                                <a:lnTo>
                                  <a:pt x="315" y="271"/>
                                </a:lnTo>
                                <a:lnTo>
                                  <a:pt x="315" y="260"/>
                                </a:lnTo>
                                <a:close/>
                                <a:moveTo>
                                  <a:pt x="415" y="294"/>
                                </a:moveTo>
                                <a:lnTo>
                                  <a:pt x="412" y="277"/>
                                </a:lnTo>
                                <a:lnTo>
                                  <a:pt x="409" y="273"/>
                                </a:lnTo>
                                <a:lnTo>
                                  <a:pt x="403" y="265"/>
                                </a:lnTo>
                                <a:lnTo>
                                  <a:pt x="389" y="257"/>
                                </a:lnTo>
                                <a:lnTo>
                                  <a:pt x="371" y="254"/>
                                </a:lnTo>
                                <a:lnTo>
                                  <a:pt x="357" y="254"/>
                                </a:lnTo>
                                <a:lnTo>
                                  <a:pt x="346" y="256"/>
                                </a:lnTo>
                                <a:lnTo>
                                  <a:pt x="331" y="262"/>
                                </a:lnTo>
                                <a:lnTo>
                                  <a:pt x="328" y="266"/>
                                </a:lnTo>
                                <a:lnTo>
                                  <a:pt x="328" y="275"/>
                                </a:lnTo>
                                <a:lnTo>
                                  <a:pt x="331" y="278"/>
                                </a:lnTo>
                                <a:lnTo>
                                  <a:pt x="340" y="278"/>
                                </a:lnTo>
                                <a:lnTo>
                                  <a:pt x="358" y="273"/>
                                </a:lnTo>
                                <a:lnTo>
                                  <a:pt x="384" y="273"/>
                                </a:lnTo>
                                <a:lnTo>
                                  <a:pt x="396" y="282"/>
                                </a:lnTo>
                                <a:lnTo>
                                  <a:pt x="396" y="312"/>
                                </a:lnTo>
                                <a:lnTo>
                                  <a:pt x="396" y="329"/>
                                </a:lnTo>
                                <a:lnTo>
                                  <a:pt x="396" y="353"/>
                                </a:lnTo>
                                <a:lnTo>
                                  <a:pt x="380" y="361"/>
                                </a:lnTo>
                                <a:lnTo>
                                  <a:pt x="352" y="361"/>
                                </a:lnTo>
                                <a:lnTo>
                                  <a:pt x="339" y="356"/>
                                </a:lnTo>
                                <a:lnTo>
                                  <a:pt x="339" y="332"/>
                                </a:lnTo>
                                <a:lnTo>
                                  <a:pt x="346" y="322"/>
                                </a:lnTo>
                                <a:lnTo>
                                  <a:pt x="380" y="322"/>
                                </a:lnTo>
                                <a:lnTo>
                                  <a:pt x="396" y="329"/>
                                </a:lnTo>
                                <a:lnTo>
                                  <a:pt x="396" y="312"/>
                                </a:lnTo>
                                <a:lnTo>
                                  <a:pt x="389" y="307"/>
                                </a:lnTo>
                                <a:lnTo>
                                  <a:pt x="377" y="304"/>
                                </a:lnTo>
                                <a:lnTo>
                                  <a:pt x="366" y="304"/>
                                </a:lnTo>
                                <a:lnTo>
                                  <a:pt x="349" y="306"/>
                                </a:lnTo>
                                <a:lnTo>
                                  <a:pt x="334" y="314"/>
                                </a:lnTo>
                                <a:lnTo>
                                  <a:pt x="323" y="326"/>
                                </a:lnTo>
                                <a:lnTo>
                                  <a:pt x="319" y="343"/>
                                </a:lnTo>
                                <a:lnTo>
                                  <a:pt x="323" y="359"/>
                                </a:lnTo>
                                <a:lnTo>
                                  <a:pt x="333" y="370"/>
                                </a:lnTo>
                                <a:lnTo>
                                  <a:pt x="346" y="377"/>
                                </a:lnTo>
                                <a:lnTo>
                                  <a:pt x="362" y="379"/>
                                </a:lnTo>
                                <a:lnTo>
                                  <a:pt x="375" y="379"/>
                                </a:lnTo>
                                <a:lnTo>
                                  <a:pt x="387" y="375"/>
                                </a:lnTo>
                                <a:lnTo>
                                  <a:pt x="396" y="367"/>
                                </a:lnTo>
                                <a:lnTo>
                                  <a:pt x="396" y="373"/>
                                </a:lnTo>
                                <a:lnTo>
                                  <a:pt x="399" y="379"/>
                                </a:lnTo>
                                <a:lnTo>
                                  <a:pt x="412" y="379"/>
                                </a:lnTo>
                                <a:lnTo>
                                  <a:pt x="415" y="375"/>
                                </a:lnTo>
                                <a:lnTo>
                                  <a:pt x="415" y="367"/>
                                </a:lnTo>
                                <a:lnTo>
                                  <a:pt x="415" y="361"/>
                                </a:lnTo>
                                <a:lnTo>
                                  <a:pt x="415" y="322"/>
                                </a:lnTo>
                                <a:lnTo>
                                  <a:pt x="415" y="312"/>
                                </a:lnTo>
                                <a:lnTo>
                                  <a:pt x="415" y="294"/>
                                </a:lnTo>
                                <a:close/>
                                <a:moveTo>
                                  <a:pt x="522" y="296"/>
                                </a:moveTo>
                                <a:lnTo>
                                  <a:pt x="519" y="278"/>
                                </a:lnTo>
                                <a:lnTo>
                                  <a:pt x="509" y="265"/>
                                </a:lnTo>
                                <a:lnTo>
                                  <a:pt x="495" y="257"/>
                                </a:lnTo>
                                <a:lnTo>
                                  <a:pt x="480" y="254"/>
                                </a:lnTo>
                                <a:lnTo>
                                  <a:pt x="467" y="254"/>
                                </a:lnTo>
                                <a:lnTo>
                                  <a:pt x="457" y="259"/>
                                </a:lnTo>
                                <a:lnTo>
                                  <a:pt x="450" y="268"/>
                                </a:lnTo>
                                <a:lnTo>
                                  <a:pt x="450" y="259"/>
                                </a:lnTo>
                                <a:lnTo>
                                  <a:pt x="446" y="256"/>
                                </a:lnTo>
                                <a:lnTo>
                                  <a:pt x="434" y="256"/>
                                </a:lnTo>
                                <a:lnTo>
                                  <a:pt x="431" y="259"/>
                                </a:lnTo>
                                <a:lnTo>
                                  <a:pt x="431" y="375"/>
                                </a:lnTo>
                                <a:lnTo>
                                  <a:pt x="434" y="379"/>
                                </a:lnTo>
                                <a:lnTo>
                                  <a:pt x="446" y="379"/>
                                </a:lnTo>
                                <a:lnTo>
                                  <a:pt x="450" y="375"/>
                                </a:lnTo>
                                <a:lnTo>
                                  <a:pt x="450" y="303"/>
                                </a:lnTo>
                                <a:lnTo>
                                  <a:pt x="452" y="289"/>
                                </a:lnTo>
                                <a:lnTo>
                                  <a:pt x="458" y="280"/>
                                </a:lnTo>
                                <a:lnTo>
                                  <a:pt x="467" y="275"/>
                                </a:lnTo>
                                <a:lnTo>
                                  <a:pt x="477" y="273"/>
                                </a:lnTo>
                                <a:lnTo>
                                  <a:pt x="495" y="273"/>
                                </a:lnTo>
                                <a:lnTo>
                                  <a:pt x="503" y="288"/>
                                </a:lnTo>
                                <a:lnTo>
                                  <a:pt x="503" y="375"/>
                                </a:lnTo>
                                <a:lnTo>
                                  <a:pt x="507" y="379"/>
                                </a:lnTo>
                                <a:lnTo>
                                  <a:pt x="519" y="379"/>
                                </a:lnTo>
                                <a:lnTo>
                                  <a:pt x="522" y="375"/>
                                </a:lnTo>
                                <a:lnTo>
                                  <a:pt x="522" y="296"/>
                                </a:lnTo>
                                <a:close/>
                                <a:moveTo>
                                  <a:pt x="623" y="342"/>
                                </a:moveTo>
                                <a:lnTo>
                                  <a:pt x="620" y="330"/>
                                </a:lnTo>
                                <a:lnTo>
                                  <a:pt x="612" y="320"/>
                                </a:lnTo>
                                <a:lnTo>
                                  <a:pt x="600" y="313"/>
                                </a:lnTo>
                                <a:lnTo>
                                  <a:pt x="587" y="308"/>
                                </a:lnTo>
                                <a:lnTo>
                                  <a:pt x="556" y="295"/>
                                </a:lnTo>
                                <a:lnTo>
                                  <a:pt x="556" y="274"/>
                                </a:lnTo>
                                <a:lnTo>
                                  <a:pt x="574" y="273"/>
                                </a:lnTo>
                                <a:lnTo>
                                  <a:pt x="590" y="273"/>
                                </a:lnTo>
                                <a:lnTo>
                                  <a:pt x="599" y="276"/>
                                </a:lnTo>
                                <a:lnTo>
                                  <a:pt x="605" y="279"/>
                                </a:lnTo>
                                <a:lnTo>
                                  <a:pt x="607" y="280"/>
                                </a:lnTo>
                                <a:lnTo>
                                  <a:pt x="615" y="280"/>
                                </a:lnTo>
                                <a:lnTo>
                                  <a:pt x="618" y="276"/>
                                </a:lnTo>
                                <a:lnTo>
                                  <a:pt x="618" y="267"/>
                                </a:lnTo>
                                <a:lnTo>
                                  <a:pt x="616" y="264"/>
                                </a:lnTo>
                                <a:lnTo>
                                  <a:pt x="604" y="257"/>
                                </a:lnTo>
                                <a:lnTo>
                                  <a:pt x="592" y="254"/>
                                </a:lnTo>
                                <a:lnTo>
                                  <a:pt x="580" y="254"/>
                                </a:lnTo>
                                <a:lnTo>
                                  <a:pt x="562" y="257"/>
                                </a:lnTo>
                                <a:lnTo>
                                  <a:pt x="548" y="264"/>
                                </a:lnTo>
                                <a:lnTo>
                                  <a:pt x="539" y="275"/>
                                </a:lnTo>
                                <a:lnTo>
                                  <a:pt x="536" y="290"/>
                                </a:lnTo>
                                <a:lnTo>
                                  <a:pt x="540" y="303"/>
                                </a:lnTo>
                                <a:lnTo>
                                  <a:pt x="551" y="313"/>
                                </a:lnTo>
                                <a:lnTo>
                                  <a:pt x="566" y="320"/>
                                </a:lnTo>
                                <a:lnTo>
                                  <a:pt x="579" y="326"/>
                                </a:lnTo>
                                <a:lnTo>
                                  <a:pt x="590" y="329"/>
                                </a:lnTo>
                                <a:lnTo>
                                  <a:pt x="602" y="335"/>
                                </a:lnTo>
                                <a:lnTo>
                                  <a:pt x="602" y="356"/>
                                </a:lnTo>
                                <a:lnTo>
                                  <a:pt x="589" y="360"/>
                                </a:lnTo>
                                <a:lnTo>
                                  <a:pt x="569" y="360"/>
                                </a:lnTo>
                                <a:lnTo>
                                  <a:pt x="559" y="357"/>
                                </a:lnTo>
                                <a:lnTo>
                                  <a:pt x="548" y="350"/>
                                </a:lnTo>
                                <a:lnTo>
                                  <a:pt x="545" y="349"/>
                                </a:lnTo>
                                <a:lnTo>
                                  <a:pt x="539" y="349"/>
                                </a:lnTo>
                                <a:lnTo>
                                  <a:pt x="534" y="351"/>
                                </a:lnTo>
                                <a:lnTo>
                                  <a:pt x="534" y="362"/>
                                </a:lnTo>
                                <a:lnTo>
                                  <a:pt x="536" y="365"/>
                                </a:lnTo>
                                <a:lnTo>
                                  <a:pt x="538" y="367"/>
                                </a:lnTo>
                                <a:lnTo>
                                  <a:pt x="548" y="372"/>
                                </a:lnTo>
                                <a:lnTo>
                                  <a:pt x="558" y="376"/>
                                </a:lnTo>
                                <a:lnTo>
                                  <a:pt x="568" y="379"/>
                                </a:lnTo>
                                <a:lnTo>
                                  <a:pt x="578" y="379"/>
                                </a:lnTo>
                                <a:lnTo>
                                  <a:pt x="594" y="377"/>
                                </a:lnTo>
                                <a:lnTo>
                                  <a:pt x="608" y="371"/>
                                </a:lnTo>
                                <a:lnTo>
                                  <a:pt x="619" y="360"/>
                                </a:lnTo>
                                <a:lnTo>
                                  <a:pt x="623" y="342"/>
                                </a:lnTo>
                                <a:close/>
                                <a:moveTo>
                                  <a:pt x="720" y="32"/>
                                </a:moveTo>
                                <a:lnTo>
                                  <a:pt x="715" y="32"/>
                                </a:lnTo>
                                <a:lnTo>
                                  <a:pt x="699" y="69"/>
                                </a:lnTo>
                                <a:lnTo>
                                  <a:pt x="684" y="32"/>
                                </a:lnTo>
                                <a:lnTo>
                                  <a:pt x="681" y="32"/>
                                </a:lnTo>
                                <a:lnTo>
                                  <a:pt x="665" y="69"/>
                                </a:lnTo>
                                <a:lnTo>
                                  <a:pt x="650" y="32"/>
                                </a:lnTo>
                                <a:lnTo>
                                  <a:pt x="644" y="32"/>
                                </a:lnTo>
                                <a:lnTo>
                                  <a:pt x="665" y="82"/>
                                </a:lnTo>
                                <a:lnTo>
                                  <a:pt x="682" y="42"/>
                                </a:lnTo>
                                <a:lnTo>
                                  <a:pt x="699" y="82"/>
                                </a:lnTo>
                                <a:lnTo>
                                  <a:pt x="720" y="32"/>
                                </a:lnTo>
                                <a:close/>
                                <a:moveTo>
                                  <a:pt x="726" y="259"/>
                                </a:moveTo>
                                <a:lnTo>
                                  <a:pt x="723" y="256"/>
                                </a:lnTo>
                                <a:lnTo>
                                  <a:pt x="717" y="256"/>
                                </a:lnTo>
                                <a:lnTo>
                                  <a:pt x="711" y="256"/>
                                </a:lnTo>
                                <a:lnTo>
                                  <a:pt x="708" y="259"/>
                                </a:lnTo>
                                <a:lnTo>
                                  <a:pt x="708" y="316"/>
                                </a:lnTo>
                                <a:lnTo>
                                  <a:pt x="705" y="335"/>
                                </a:lnTo>
                                <a:lnTo>
                                  <a:pt x="698" y="349"/>
                                </a:lnTo>
                                <a:lnTo>
                                  <a:pt x="688" y="357"/>
                                </a:lnTo>
                                <a:lnTo>
                                  <a:pt x="677" y="360"/>
                                </a:lnTo>
                                <a:lnTo>
                                  <a:pt x="668" y="359"/>
                                </a:lnTo>
                                <a:lnTo>
                                  <a:pt x="660" y="354"/>
                                </a:lnTo>
                                <a:lnTo>
                                  <a:pt x="654" y="343"/>
                                </a:lnTo>
                                <a:lnTo>
                                  <a:pt x="652" y="323"/>
                                </a:lnTo>
                                <a:lnTo>
                                  <a:pt x="651" y="259"/>
                                </a:lnTo>
                                <a:lnTo>
                                  <a:pt x="648" y="256"/>
                                </a:lnTo>
                                <a:lnTo>
                                  <a:pt x="636" y="256"/>
                                </a:lnTo>
                                <a:lnTo>
                                  <a:pt x="633" y="259"/>
                                </a:lnTo>
                                <a:lnTo>
                                  <a:pt x="633" y="330"/>
                                </a:lnTo>
                                <a:lnTo>
                                  <a:pt x="633" y="342"/>
                                </a:lnTo>
                                <a:lnTo>
                                  <a:pt x="636" y="352"/>
                                </a:lnTo>
                                <a:lnTo>
                                  <a:pt x="640" y="361"/>
                                </a:lnTo>
                                <a:lnTo>
                                  <a:pt x="646" y="368"/>
                                </a:lnTo>
                                <a:lnTo>
                                  <a:pt x="653" y="375"/>
                                </a:lnTo>
                                <a:lnTo>
                                  <a:pt x="663" y="379"/>
                                </a:lnTo>
                                <a:lnTo>
                                  <a:pt x="687" y="379"/>
                                </a:lnTo>
                                <a:lnTo>
                                  <a:pt x="699" y="373"/>
                                </a:lnTo>
                                <a:lnTo>
                                  <a:pt x="707" y="362"/>
                                </a:lnTo>
                                <a:lnTo>
                                  <a:pt x="707" y="376"/>
                                </a:lnTo>
                                <a:lnTo>
                                  <a:pt x="710" y="379"/>
                                </a:lnTo>
                                <a:lnTo>
                                  <a:pt x="723" y="379"/>
                                </a:lnTo>
                                <a:lnTo>
                                  <a:pt x="726" y="376"/>
                                </a:lnTo>
                                <a:lnTo>
                                  <a:pt x="726" y="259"/>
                                </a:lnTo>
                                <a:close/>
                                <a:moveTo>
                                  <a:pt x="736" y="32"/>
                                </a:moveTo>
                                <a:lnTo>
                                  <a:pt x="730" y="32"/>
                                </a:lnTo>
                                <a:lnTo>
                                  <a:pt x="730" y="80"/>
                                </a:lnTo>
                                <a:lnTo>
                                  <a:pt x="736" y="80"/>
                                </a:lnTo>
                                <a:lnTo>
                                  <a:pt x="736" y="32"/>
                                </a:lnTo>
                                <a:close/>
                                <a:moveTo>
                                  <a:pt x="737" y="14"/>
                                </a:moveTo>
                                <a:lnTo>
                                  <a:pt x="735" y="12"/>
                                </a:lnTo>
                                <a:lnTo>
                                  <a:pt x="731" y="12"/>
                                </a:lnTo>
                                <a:lnTo>
                                  <a:pt x="729" y="14"/>
                                </a:lnTo>
                                <a:lnTo>
                                  <a:pt x="729" y="18"/>
                                </a:lnTo>
                                <a:lnTo>
                                  <a:pt x="731" y="20"/>
                                </a:lnTo>
                                <a:lnTo>
                                  <a:pt x="735" y="20"/>
                                </a:lnTo>
                                <a:lnTo>
                                  <a:pt x="737" y="18"/>
                                </a:lnTo>
                                <a:lnTo>
                                  <a:pt x="737" y="14"/>
                                </a:lnTo>
                                <a:close/>
                                <a:moveTo>
                                  <a:pt x="782" y="78"/>
                                </a:moveTo>
                                <a:lnTo>
                                  <a:pt x="781" y="75"/>
                                </a:lnTo>
                                <a:lnTo>
                                  <a:pt x="780" y="73"/>
                                </a:lnTo>
                                <a:lnTo>
                                  <a:pt x="776" y="75"/>
                                </a:lnTo>
                                <a:lnTo>
                                  <a:pt x="766" y="75"/>
                                </a:lnTo>
                                <a:lnTo>
                                  <a:pt x="764" y="71"/>
                                </a:lnTo>
                                <a:lnTo>
                                  <a:pt x="764" y="37"/>
                                </a:lnTo>
                                <a:lnTo>
                                  <a:pt x="780" y="37"/>
                                </a:lnTo>
                                <a:lnTo>
                                  <a:pt x="780" y="32"/>
                                </a:lnTo>
                                <a:lnTo>
                                  <a:pt x="764" y="32"/>
                                </a:lnTo>
                                <a:lnTo>
                                  <a:pt x="764" y="16"/>
                                </a:lnTo>
                                <a:lnTo>
                                  <a:pt x="758" y="16"/>
                                </a:lnTo>
                                <a:lnTo>
                                  <a:pt x="758" y="32"/>
                                </a:lnTo>
                                <a:lnTo>
                                  <a:pt x="748" y="32"/>
                                </a:lnTo>
                                <a:lnTo>
                                  <a:pt x="748" y="37"/>
                                </a:lnTo>
                                <a:lnTo>
                                  <a:pt x="758" y="37"/>
                                </a:lnTo>
                                <a:lnTo>
                                  <a:pt x="758" y="74"/>
                                </a:lnTo>
                                <a:lnTo>
                                  <a:pt x="763" y="81"/>
                                </a:lnTo>
                                <a:lnTo>
                                  <a:pt x="777" y="81"/>
                                </a:lnTo>
                                <a:lnTo>
                                  <a:pt x="782" y="78"/>
                                </a:lnTo>
                                <a:close/>
                                <a:moveTo>
                                  <a:pt x="812" y="260"/>
                                </a:moveTo>
                                <a:lnTo>
                                  <a:pt x="807" y="254"/>
                                </a:lnTo>
                                <a:lnTo>
                                  <a:pt x="795" y="254"/>
                                </a:lnTo>
                                <a:lnTo>
                                  <a:pt x="780" y="254"/>
                                </a:lnTo>
                                <a:lnTo>
                                  <a:pt x="768" y="260"/>
                                </a:lnTo>
                                <a:lnTo>
                                  <a:pt x="760" y="270"/>
                                </a:lnTo>
                                <a:lnTo>
                                  <a:pt x="760" y="259"/>
                                </a:lnTo>
                                <a:lnTo>
                                  <a:pt x="756" y="256"/>
                                </a:lnTo>
                                <a:lnTo>
                                  <a:pt x="744" y="256"/>
                                </a:lnTo>
                                <a:lnTo>
                                  <a:pt x="741" y="259"/>
                                </a:lnTo>
                                <a:lnTo>
                                  <a:pt x="741" y="375"/>
                                </a:lnTo>
                                <a:lnTo>
                                  <a:pt x="744" y="379"/>
                                </a:lnTo>
                                <a:lnTo>
                                  <a:pt x="756" y="379"/>
                                </a:lnTo>
                                <a:lnTo>
                                  <a:pt x="760" y="375"/>
                                </a:lnTo>
                                <a:lnTo>
                                  <a:pt x="760" y="287"/>
                                </a:lnTo>
                                <a:lnTo>
                                  <a:pt x="775" y="274"/>
                                </a:lnTo>
                                <a:lnTo>
                                  <a:pt x="791" y="274"/>
                                </a:lnTo>
                                <a:lnTo>
                                  <a:pt x="799" y="275"/>
                                </a:lnTo>
                                <a:lnTo>
                                  <a:pt x="807" y="275"/>
                                </a:lnTo>
                                <a:lnTo>
                                  <a:pt x="812" y="271"/>
                                </a:lnTo>
                                <a:lnTo>
                                  <a:pt x="812" y="260"/>
                                </a:lnTo>
                                <a:close/>
                                <a:moveTo>
                                  <a:pt x="834" y="36"/>
                                </a:moveTo>
                                <a:lnTo>
                                  <a:pt x="833" y="36"/>
                                </a:lnTo>
                                <a:lnTo>
                                  <a:pt x="825" y="30"/>
                                </a:lnTo>
                                <a:lnTo>
                                  <a:pt x="804" y="30"/>
                                </a:lnTo>
                                <a:lnTo>
                                  <a:pt x="800" y="40"/>
                                </a:lnTo>
                                <a:lnTo>
                                  <a:pt x="800" y="0"/>
                                </a:lnTo>
                                <a:lnTo>
                                  <a:pt x="794" y="0"/>
                                </a:lnTo>
                                <a:lnTo>
                                  <a:pt x="794" y="80"/>
                                </a:lnTo>
                                <a:lnTo>
                                  <a:pt x="800" y="80"/>
                                </a:lnTo>
                                <a:lnTo>
                                  <a:pt x="800" y="46"/>
                                </a:lnTo>
                                <a:lnTo>
                                  <a:pt x="802" y="40"/>
                                </a:lnTo>
                                <a:lnTo>
                                  <a:pt x="804" y="36"/>
                                </a:lnTo>
                                <a:lnTo>
                                  <a:pt x="822" y="36"/>
                                </a:lnTo>
                                <a:lnTo>
                                  <a:pt x="828" y="40"/>
                                </a:lnTo>
                                <a:lnTo>
                                  <a:pt x="828" y="80"/>
                                </a:lnTo>
                                <a:lnTo>
                                  <a:pt x="834" y="80"/>
                                </a:lnTo>
                                <a:lnTo>
                                  <a:pt x="834" y="36"/>
                                </a:lnTo>
                                <a:close/>
                                <a:moveTo>
                                  <a:pt x="857" y="74"/>
                                </a:moveTo>
                                <a:lnTo>
                                  <a:pt x="855" y="72"/>
                                </a:lnTo>
                                <a:lnTo>
                                  <a:pt x="851" y="72"/>
                                </a:lnTo>
                                <a:lnTo>
                                  <a:pt x="849" y="74"/>
                                </a:lnTo>
                                <a:lnTo>
                                  <a:pt x="849" y="79"/>
                                </a:lnTo>
                                <a:lnTo>
                                  <a:pt x="851" y="81"/>
                                </a:lnTo>
                                <a:lnTo>
                                  <a:pt x="855" y="81"/>
                                </a:lnTo>
                                <a:lnTo>
                                  <a:pt x="857" y="79"/>
                                </a:lnTo>
                                <a:lnTo>
                                  <a:pt x="857" y="74"/>
                                </a:lnTo>
                                <a:close/>
                                <a:moveTo>
                                  <a:pt x="857" y="32"/>
                                </a:moveTo>
                                <a:lnTo>
                                  <a:pt x="855" y="30"/>
                                </a:lnTo>
                                <a:lnTo>
                                  <a:pt x="851" y="30"/>
                                </a:lnTo>
                                <a:lnTo>
                                  <a:pt x="849" y="32"/>
                                </a:lnTo>
                                <a:lnTo>
                                  <a:pt x="849" y="37"/>
                                </a:lnTo>
                                <a:lnTo>
                                  <a:pt x="851" y="39"/>
                                </a:lnTo>
                                <a:lnTo>
                                  <a:pt x="855" y="39"/>
                                </a:lnTo>
                                <a:lnTo>
                                  <a:pt x="857" y="37"/>
                                </a:lnTo>
                                <a:lnTo>
                                  <a:pt x="857" y="32"/>
                                </a:lnTo>
                                <a:close/>
                                <a:moveTo>
                                  <a:pt x="923" y="318"/>
                                </a:moveTo>
                                <a:lnTo>
                                  <a:pt x="923" y="317"/>
                                </a:lnTo>
                                <a:lnTo>
                                  <a:pt x="920" y="295"/>
                                </a:lnTo>
                                <a:lnTo>
                                  <a:pt x="910" y="274"/>
                                </a:lnTo>
                                <a:lnTo>
                                  <a:pt x="909" y="273"/>
                                </a:lnTo>
                                <a:lnTo>
                                  <a:pt x="908" y="273"/>
                                </a:lnTo>
                                <a:lnTo>
                                  <a:pt x="903" y="268"/>
                                </a:lnTo>
                                <a:lnTo>
                                  <a:pt x="903" y="318"/>
                                </a:lnTo>
                                <a:lnTo>
                                  <a:pt x="902" y="333"/>
                                </a:lnTo>
                                <a:lnTo>
                                  <a:pt x="897" y="347"/>
                                </a:lnTo>
                                <a:lnTo>
                                  <a:pt x="887" y="357"/>
                                </a:lnTo>
                                <a:lnTo>
                                  <a:pt x="873" y="361"/>
                                </a:lnTo>
                                <a:lnTo>
                                  <a:pt x="858" y="358"/>
                                </a:lnTo>
                                <a:lnTo>
                                  <a:pt x="848" y="348"/>
                                </a:lnTo>
                                <a:lnTo>
                                  <a:pt x="842" y="334"/>
                                </a:lnTo>
                                <a:lnTo>
                                  <a:pt x="840" y="317"/>
                                </a:lnTo>
                                <a:lnTo>
                                  <a:pt x="842" y="301"/>
                                </a:lnTo>
                                <a:lnTo>
                                  <a:pt x="848" y="287"/>
                                </a:lnTo>
                                <a:lnTo>
                                  <a:pt x="859" y="277"/>
                                </a:lnTo>
                                <a:lnTo>
                                  <a:pt x="873" y="273"/>
                                </a:lnTo>
                                <a:lnTo>
                                  <a:pt x="883" y="275"/>
                                </a:lnTo>
                                <a:lnTo>
                                  <a:pt x="892" y="282"/>
                                </a:lnTo>
                                <a:lnTo>
                                  <a:pt x="900" y="296"/>
                                </a:lnTo>
                                <a:lnTo>
                                  <a:pt x="903" y="318"/>
                                </a:lnTo>
                                <a:lnTo>
                                  <a:pt x="903" y="268"/>
                                </a:lnTo>
                                <a:lnTo>
                                  <a:pt x="894" y="260"/>
                                </a:lnTo>
                                <a:lnTo>
                                  <a:pt x="872" y="254"/>
                                </a:lnTo>
                                <a:lnTo>
                                  <a:pt x="860" y="254"/>
                                </a:lnTo>
                                <a:lnTo>
                                  <a:pt x="846" y="262"/>
                                </a:lnTo>
                                <a:lnTo>
                                  <a:pt x="839" y="273"/>
                                </a:lnTo>
                                <a:lnTo>
                                  <a:pt x="839" y="213"/>
                                </a:lnTo>
                                <a:lnTo>
                                  <a:pt x="836" y="210"/>
                                </a:lnTo>
                                <a:lnTo>
                                  <a:pt x="823" y="210"/>
                                </a:lnTo>
                                <a:lnTo>
                                  <a:pt x="820" y="213"/>
                                </a:lnTo>
                                <a:lnTo>
                                  <a:pt x="820" y="375"/>
                                </a:lnTo>
                                <a:lnTo>
                                  <a:pt x="824" y="379"/>
                                </a:lnTo>
                                <a:lnTo>
                                  <a:pt x="835" y="379"/>
                                </a:lnTo>
                                <a:lnTo>
                                  <a:pt x="839" y="374"/>
                                </a:lnTo>
                                <a:lnTo>
                                  <a:pt x="839" y="363"/>
                                </a:lnTo>
                                <a:lnTo>
                                  <a:pt x="846" y="373"/>
                                </a:lnTo>
                                <a:lnTo>
                                  <a:pt x="859" y="379"/>
                                </a:lnTo>
                                <a:lnTo>
                                  <a:pt x="872" y="379"/>
                                </a:lnTo>
                                <a:lnTo>
                                  <a:pt x="884" y="378"/>
                                </a:lnTo>
                                <a:lnTo>
                                  <a:pt x="894" y="374"/>
                                </a:lnTo>
                                <a:lnTo>
                                  <a:pt x="903" y="368"/>
                                </a:lnTo>
                                <a:lnTo>
                                  <a:pt x="907" y="363"/>
                                </a:lnTo>
                                <a:lnTo>
                                  <a:pt x="909" y="361"/>
                                </a:lnTo>
                                <a:lnTo>
                                  <a:pt x="910" y="360"/>
                                </a:lnTo>
                                <a:lnTo>
                                  <a:pt x="916" y="351"/>
                                </a:lnTo>
                                <a:lnTo>
                                  <a:pt x="920" y="341"/>
                                </a:lnTo>
                                <a:lnTo>
                                  <a:pt x="922" y="330"/>
                                </a:lnTo>
                                <a:lnTo>
                                  <a:pt x="923" y="318"/>
                                </a:lnTo>
                                <a:close/>
                                <a:moveTo>
                                  <a:pt x="1027" y="294"/>
                                </a:moveTo>
                                <a:lnTo>
                                  <a:pt x="1024" y="277"/>
                                </a:lnTo>
                                <a:lnTo>
                                  <a:pt x="1021" y="273"/>
                                </a:lnTo>
                                <a:lnTo>
                                  <a:pt x="1015" y="265"/>
                                </a:lnTo>
                                <a:lnTo>
                                  <a:pt x="1001" y="257"/>
                                </a:lnTo>
                                <a:lnTo>
                                  <a:pt x="983" y="254"/>
                                </a:lnTo>
                                <a:lnTo>
                                  <a:pt x="969" y="254"/>
                                </a:lnTo>
                                <a:lnTo>
                                  <a:pt x="958" y="256"/>
                                </a:lnTo>
                                <a:lnTo>
                                  <a:pt x="943" y="262"/>
                                </a:lnTo>
                                <a:lnTo>
                                  <a:pt x="940" y="266"/>
                                </a:lnTo>
                                <a:lnTo>
                                  <a:pt x="940" y="275"/>
                                </a:lnTo>
                                <a:lnTo>
                                  <a:pt x="944" y="278"/>
                                </a:lnTo>
                                <a:lnTo>
                                  <a:pt x="952" y="278"/>
                                </a:lnTo>
                                <a:lnTo>
                                  <a:pt x="970" y="273"/>
                                </a:lnTo>
                                <a:lnTo>
                                  <a:pt x="997" y="273"/>
                                </a:lnTo>
                                <a:lnTo>
                                  <a:pt x="1008" y="282"/>
                                </a:lnTo>
                                <a:lnTo>
                                  <a:pt x="1008" y="312"/>
                                </a:lnTo>
                                <a:lnTo>
                                  <a:pt x="1008" y="329"/>
                                </a:lnTo>
                                <a:lnTo>
                                  <a:pt x="1008" y="353"/>
                                </a:lnTo>
                                <a:lnTo>
                                  <a:pt x="992" y="361"/>
                                </a:lnTo>
                                <a:lnTo>
                                  <a:pt x="964" y="361"/>
                                </a:lnTo>
                                <a:lnTo>
                                  <a:pt x="951" y="356"/>
                                </a:lnTo>
                                <a:lnTo>
                                  <a:pt x="951" y="332"/>
                                </a:lnTo>
                                <a:lnTo>
                                  <a:pt x="958" y="322"/>
                                </a:lnTo>
                                <a:lnTo>
                                  <a:pt x="993" y="322"/>
                                </a:lnTo>
                                <a:lnTo>
                                  <a:pt x="1008" y="329"/>
                                </a:lnTo>
                                <a:lnTo>
                                  <a:pt x="1008" y="312"/>
                                </a:lnTo>
                                <a:lnTo>
                                  <a:pt x="1001" y="307"/>
                                </a:lnTo>
                                <a:lnTo>
                                  <a:pt x="990" y="304"/>
                                </a:lnTo>
                                <a:lnTo>
                                  <a:pt x="978" y="304"/>
                                </a:lnTo>
                                <a:lnTo>
                                  <a:pt x="961" y="306"/>
                                </a:lnTo>
                                <a:lnTo>
                                  <a:pt x="946" y="314"/>
                                </a:lnTo>
                                <a:lnTo>
                                  <a:pt x="936" y="326"/>
                                </a:lnTo>
                                <a:lnTo>
                                  <a:pt x="932" y="343"/>
                                </a:lnTo>
                                <a:lnTo>
                                  <a:pt x="935" y="359"/>
                                </a:lnTo>
                                <a:lnTo>
                                  <a:pt x="945" y="370"/>
                                </a:lnTo>
                                <a:lnTo>
                                  <a:pt x="959" y="377"/>
                                </a:lnTo>
                                <a:lnTo>
                                  <a:pt x="974" y="379"/>
                                </a:lnTo>
                                <a:lnTo>
                                  <a:pt x="987" y="379"/>
                                </a:lnTo>
                                <a:lnTo>
                                  <a:pt x="999" y="375"/>
                                </a:lnTo>
                                <a:lnTo>
                                  <a:pt x="1008" y="367"/>
                                </a:lnTo>
                                <a:lnTo>
                                  <a:pt x="1008" y="368"/>
                                </a:lnTo>
                                <a:lnTo>
                                  <a:pt x="1008" y="367"/>
                                </a:lnTo>
                                <a:lnTo>
                                  <a:pt x="1008" y="370"/>
                                </a:lnTo>
                                <a:lnTo>
                                  <a:pt x="1008" y="373"/>
                                </a:lnTo>
                                <a:lnTo>
                                  <a:pt x="1011" y="379"/>
                                </a:lnTo>
                                <a:lnTo>
                                  <a:pt x="1024" y="379"/>
                                </a:lnTo>
                                <a:lnTo>
                                  <a:pt x="1027" y="375"/>
                                </a:lnTo>
                                <a:lnTo>
                                  <a:pt x="1027" y="367"/>
                                </a:lnTo>
                                <a:lnTo>
                                  <a:pt x="1027" y="361"/>
                                </a:lnTo>
                                <a:lnTo>
                                  <a:pt x="1027" y="322"/>
                                </a:lnTo>
                                <a:lnTo>
                                  <a:pt x="1027" y="312"/>
                                </a:lnTo>
                                <a:lnTo>
                                  <a:pt x="1027" y="294"/>
                                </a:lnTo>
                                <a:close/>
                                <a:moveTo>
                                  <a:pt x="1134" y="296"/>
                                </a:moveTo>
                                <a:lnTo>
                                  <a:pt x="1131" y="278"/>
                                </a:lnTo>
                                <a:lnTo>
                                  <a:pt x="1121" y="265"/>
                                </a:lnTo>
                                <a:lnTo>
                                  <a:pt x="1107" y="257"/>
                                </a:lnTo>
                                <a:lnTo>
                                  <a:pt x="1092" y="254"/>
                                </a:lnTo>
                                <a:lnTo>
                                  <a:pt x="1080" y="254"/>
                                </a:lnTo>
                                <a:lnTo>
                                  <a:pt x="1069" y="259"/>
                                </a:lnTo>
                                <a:lnTo>
                                  <a:pt x="1062" y="268"/>
                                </a:lnTo>
                                <a:lnTo>
                                  <a:pt x="1062" y="259"/>
                                </a:lnTo>
                                <a:lnTo>
                                  <a:pt x="1059" y="256"/>
                                </a:lnTo>
                                <a:lnTo>
                                  <a:pt x="1046" y="256"/>
                                </a:lnTo>
                                <a:lnTo>
                                  <a:pt x="1043" y="259"/>
                                </a:lnTo>
                                <a:lnTo>
                                  <a:pt x="1043" y="375"/>
                                </a:lnTo>
                                <a:lnTo>
                                  <a:pt x="1046" y="379"/>
                                </a:lnTo>
                                <a:lnTo>
                                  <a:pt x="1059" y="379"/>
                                </a:lnTo>
                                <a:lnTo>
                                  <a:pt x="1062" y="375"/>
                                </a:lnTo>
                                <a:lnTo>
                                  <a:pt x="1062" y="303"/>
                                </a:lnTo>
                                <a:lnTo>
                                  <a:pt x="1064" y="289"/>
                                </a:lnTo>
                                <a:lnTo>
                                  <a:pt x="1071" y="280"/>
                                </a:lnTo>
                                <a:lnTo>
                                  <a:pt x="1079" y="275"/>
                                </a:lnTo>
                                <a:lnTo>
                                  <a:pt x="1089" y="273"/>
                                </a:lnTo>
                                <a:lnTo>
                                  <a:pt x="1107" y="273"/>
                                </a:lnTo>
                                <a:lnTo>
                                  <a:pt x="1116" y="288"/>
                                </a:lnTo>
                                <a:lnTo>
                                  <a:pt x="1116" y="375"/>
                                </a:lnTo>
                                <a:lnTo>
                                  <a:pt x="1119" y="379"/>
                                </a:lnTo>
                                <a:lnTo>
                                  <a:pt x="1131" y="379"/>
                                </a:lnTo>
                                <a:lnTo>
                                  <a:pt x="1134" y="375"/>
                                </a:lnTo>
                                <a:lnTo>
                                  <a:pt x="1134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92FC2" id="Group 2" o:spid="_x0000_s1026" style="position:absolute;margin-left:0;margin-top:690.95pt;width:595.3pt;height:150.95pt;z-index:-15804928;mso-position-horizontal-relative:page;mso-position-vertical-relative:page" coordorigin=",13819" coordsize="11906,3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">
                <v:shape id="Freeform 10" o:spid="_x0000_s1027" style="position:absolute;top:13818;width:11906;height:3019;visibility:visible;mso-wrap-style:square;v-text-anchor:top" coordsize="11906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" path="m11906,l1424,r-75,2l1275,7r-73,8l1130,27r-71,15l989,60,920,81r-67,24l787,132r-64,30l661,194r-62,36l540,267r-57,41l427,350r-53,45l322,442r-50,50l225,543r-45,54l138,653,97,710,60,769,24,830,,878,,3019r11906,l11906,xe" fillcolor="#edeeed" stroked="f">
                  <v:path arrowok="t" o:connecttype="custom" o:connectlocs="11906,13819;1424,13819;1349,13821;1275,13826;1202,13834;1130,13846;1059,13861;989,13879;920,13900;853,13924;787,13951;723,13981;661,14013;599,14049;540,14086;483,14127;427,14169;374,14214;322,14261;272,14311;225,14362;180,14416;138,14472;97,14529;60,14588;24,14649;0,14697;0,16838;11906,16838;11906,13819" o:connectangles="0,0,0,0,0,0,0,0,0,0,0,0,0,0,0,0,0,0,0,0,0,0,0,0,0,0,0,0,0,0"/>
                </v:shape>
                <v:shape id="Picture 9" o:spid="_x0000_s1028" type="#_x0000_t75" style="position:absolute;left:4612;top:14832;width:38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">
                  <v:imagedata r:id="rId15" o:title=""/>
                </v:shape>
                <v:shape id="Picture 8" o:spid="_x0000_s1029" type="#_x0000_t75" style="position:absolute;left:4592;top:14242;width:135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">
                  <v:imagedata r:id="rId16" o:title=""/>
                </v:shape>
                <v:shape id="Picture 7" o:spid="_x0000_s1030" type="#_x0000_t75" style="position:absolute;left:7282;top:15715;width:3903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">
                  <v:imagedata r:id="rId17" o:title=""/>
                </v:shape>
                <v:shape id="Picture 6" o:spid="_x0000_s1031" type="#_x0000_t75" style="position:absolute;left:2536;top:15972;width:112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">
                  <v:imagedata r:id="rId18" o:title=""/>
                </v:shape>
                <v:shape id="AutoShape 5" o:spid="_x0000_s1032" style="position:absolute;left:1167;top:15830;width:64;height:74;visibility:visible;mso-wrap-style:square;v-text-anchor:top" coordsize="6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" path="m5,l,,,74r5,l5,xm63,30r,l54,24r-21,l29,34r,-8l24,26r,48l29,74r,-34l32,34r1,-4l52,30r6,4l58,74r5,l63,30xe" fillcolor="#020302" stroked="f">
                  <v:path arrowok="t" o:connecttype="custom" o:connectlocs="5,15830;0,15830;0,15904;5,15904;5,15830;63,15860;63,15860;54,15854;33,15854;29,15864;29,15856;24,15856;24,15904;29,15904;29,15870;32,15864;33,15860;52,15860;58,15864;58,15904;63,15904;63,15860" o:connectangles="0,0,0,0,0,0,0,0,0,0,0,0,0,0,0,0,0,0,0,0,0,0"/>
                </v:shape>
                <v:shape id="Picture 4" o:spid="_x0000_s1033" type="#_x0000_t75" style="position:absolute;left:1275;top:15824;width:5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">
                  <v:imagedata r:id="rId19" o:title=""/>
                </v:shape>
                <v:shape id="AutoShape 3" o:spid="_x0000_s1034" style="position:absolute;left:1167;top:15824;width:1135;height:380;visibility:visible;mso-wrap-style:square;v-text-anchor:top" coordsize="113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" path="m163,363r-3,-3l154,360,3,360,,363r,12l3,379r157,l163,375r,-12xm163,316r-3,-3l154,313r-105,l46,316r,12l49,332r111,l163,328r,-12xm163,269r-3,-3l154,266r-59,l92,269r,12l95,285r65,l163,281r,-12xm262,222r-3,-3l253,219r-105,l145,222r,12l148,237r46,l194,375r4,4l210,379r3,-4l213,237r46,l262,234r,-12xm315,260r-4,-6l298,254r-14,l271,260r-8,10l263,259r-3,-3l248,256r-4,3l244,375r4,4l260,379r3,-4l263,287r15,-13l295,274r7,1l311,275r4,-4l315,260xm415,294r-3,-17l409,273r-6,-8l389,257r-18,-3l357,254r-11,2l331,262r-3,4l328,275r3,3l340,278r18,-5l384,273r12,9l396,312r,17l396,353r-16,8l352,361r-13,-5l339,332r7,-10l380,322r16,7l396,312r-7,-5l377,304r-11,l349,306r-15,8l323,326r-4,17l323,359r10,11l346,377r16,2l375,379r12,-4l396,367r,6l399,379r13,l415,375r,-8l415,361r,-39l415,312r,-18xm522,296r-3,-18l509,265r-14,-8l480,254r-13,l457,259r-7,9l450,259r-4,-3l434,256r-3,3l431,375r3,4l446,379r4,-4l450,303r2,-14l458,280r9,-5l477,273r18,l503,288r,87l507,379r12,l522,375r,-79xm623,342r-3,-12l612,320r-12,-7l587,308,556,295r,-21l574,273r16,l599,276r6,3l607,280r8,l618,276r,-9l616,264r-12,-7l592,254r-12,l562,257r-14,7l539,275r-3,15l540,303r11,10l566,320r13,6l590,329r12,6l602,356r-13,4l569,360r-10,-3l548,350r-3,-1l539,349r-5,2l534,362r2,3l538,367r10,5l558,376r10,3l578,379r16,-2l608,371r11,-11l623,342xm720,32r-5,l699,69,684,32r-3,l665,69,650,32r-6,l665,82,682,42r17,40l720,32xm726,259r-3,-3l717,256r-6,l708,259r,57l705,335r-7,14l688,357r-11,3l668,359r-8,-5l654,343r-2,-20l651,259r-3,-3l636,256r-3,3l633,330r,12l636,352r4,9l646,368r7,7l663,379r24,l699,373r8,-11l707,376r3,3l723,379r3,-3l726,259xm736,32r-6,l730,80r6,l736,32xm737,14r-2,-2l731,12r-2,2l729,18r2,2l735,20r2,-2l737,14xm782,78r-1,-3l780,73r-4,2l766,75r-2,-4l764,37r16,l780,32r-16,l764,16r-6,l758,32r-10,l748,37r10,l758,74r5,7l777,81r5,-3xm812,260r-5,-6l795,254r-15,l768,260r-8,10l760,259r-4,-3l744,256r-3,3l741,375r3,4l756,379r4,-4l760,287r15,-13l791,274r8,1l807,275r5,-4l812,260xm834,36r-1,l825,30r-21,l800,40,800,r-6,l794,80r6,l800,46r2,-6l804,36r18,l828,40r,40l834,80r,-44xm857,74r-2,-2l851,72r-2,2l849,79r2,2l855,81r2,-2l857,74xm857,32r-2,-2l851,30r-2,2l849,37r2,2l855,39r2,-2l857,32xm923,318r,-1l920,295,910,274r-1,-1l908,273r-5,-5l903,318r-1,15l897,347r-10,10l873,361r-15,-3l848,348r-6,-14l840,317r2,-16l848,287r11,-10l873,273r10,2l892,282r8,14l903,318r,-50l894,260r-22,-6l860,254r-14,8l839,273r,-60l836,210r-13,l820,213r,162l824,379r11,l839,374r,-11l846,373r13,6l872,379r12,-1l894,374r9,-6l907,363r2,-2l910,360r6,-9l920,341r2,-11l923,318xm1027,294r-3,-17l1021,273r-6,-8l1001,257r-18,-3l969,254r-11,2l943,262r-3,4l940,275r4,3l952,278r18,-5l997,273r11,9l1008,312r,17l1008,353r-16,8l964,361r-13,-5l951,332r7,-10l993,322r15,7l1008,312r-7,-5l990,304r-12,l961,306r-15,8l936,326r-4,17l935,359r10,11l959,377r15,2l987,379r12,-4l1008,367r,1l1008,367r,3l1008,373r3,6l1024,379r3,-4l1027,367r,-6l1027,322r,-10l1027,294xm1134,296r-3,-18l1121,265r-14,-8l1092,254r-12,l1069,259r-7,9l1062,259r-3,-3l1046,256r-3,3l1043,375r3,4l1059,379r3,-4l1062,303r2,-14l1071,280r8,-5l1089,273r18,l1116,288r,87l1119,379r12,l1134,375r,-79xe" fillcolor="#020302" stroked="f">
                  <v:path arrowok="t" o:connecttype="custom" o:connectlocs="160,16203;46,16152;95,16090;259,16043;198,16203;311,16078;244,16083;302,16099;389,16081;340,16102;380,16185;389,16131;333,16194;412,16203;519,16102;446,16080;452,16113;519,16203;556,16119;618,16100;539,16099;602,16180;534,16186;608,16195;665,15893;723,16080;677,16184;633,16083;687,16203;736,15856;729,15838;780,15897;764,15840;777,15905;760,16083;760,16111;833,15860;800,15870;857,15898;857,15898;857,15861;903,16092;842,16158;900,16120;839,16037;839,16187;909,16185;1021,16097;940,16099;1008,16153;1008,16153;932,16167;1008,16192;1027,16191;1107,16081;1043,16083;1079,16099;1134,16120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472D0" w:rsidRDefault="002472D0">
      <w:pPr>
        <w:pStyle w:val="BodyText"/>
        <w:rPr>
          <w:sz w:val="20"/>
        </w:rPr>
      </w:pPr>
    </w:p>
    <w:p w:rsidR="002472D0" w:rsidRDefault="002472D0">
      <w:pPr>
        <w:pStyle w:val="BodyText"/>
        <w:rPr>
          <w:sz w:val="20"/>
        </w:rPr>
      </w:pPr>
    </w:p>
    <w:p w:rsidR="002472D0" w:rsidRDefault="002472D0">
      <w:pPr>
        <w:pStyle w:val="BodyText"/>
        <w:spacing w:before="9"/>
        <w:rPr>
          <w:sz w:val="17"/>
        </w:rPr>
      </w:pPr>
    </w:p>
    <w:p w:rsidR="002472D0" w:rsidRDefault="00C5089B">
      <w:pPr>
        <w:spacing w:before="98"/>
        <w:ind w:left="6128"/>
        <w:rPr>
          <w:sz w:val="12"/>
        </w:rPr>
      </w:pPr>
      <w:r>
        <w:rPr>
          <w:color w:val="343644"/>
          <w:sz w:val="12"/>
        </w:rPr>
        <w:t>Authorised by the Victorian Government, 1 Treasury Place, Melbourne</w:t>
      </w:r>
    </w:p>
    <w:sectPr w:rsidR="002472D0">
      <w:type w:val="continuous"/>
      <w:pgSz w:w="11910" w:h="16840"/>
      <w:pgMar w:top="1580" w:right="62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F6195E"/>
    <w:multiLevelType w:val="hybridMultilevel"/>
    <w:tmpl w:val="CB667C36"/>
    <w:lvl w:ilvl="0" w:tplc="83306FA0">
      <w:numFmt w:val="bullet"/>
      <w:lvlText w:val="•"/>
      <w:lvlJc w:val="left"/>
      <w:pPr>
        <w:ind w:left="334" w:hanging="227"/>
      </w:pPr>
      <w:rPr>
        <w:rFonts w:ascii="Arial" w:eastAsia="Arial" w:hAnsi="Arial" w:cs="Arial" w:hint="default"/>
        <w:b/>
        <w:bCs/>
        <w:color w:val="231F20"/>
        <w:w w:val="100"/>
        <w:sz w:val="19"/>
        <w:szCs w:val="19"/>
        <w:lang w:val="en-US" w:eastAsia="en-US" w:bidi="ar-SA"/>
      </w:rPr>
    </w:lvl>
    <w:lvl w:ilvl="1" w:tplc="CED8CACE">
      <w:numFmt w:val="bullet"/>
      <w:lvlText w:val="•"/>
      <w:lvlJc w:val="left"/>
      <w:pPr>
        <w:ind w:left="1320" w:hanging="227"/>
      </w:pPr>
      <w:rPr>
        <w:rFonts w:hint="default"/>
        <w:lang w:val="en-US" w:eastAsia="en-US" w:bidi="ar-SA"/>
      </w:rPr>
    </w:lvl>
    <w:lvl w:ilvl="2" w:tplc="00342E3A">
      <w:numFmt w:val="bullet"/>
      <w:lvlText w:val="•"/>
      <w:lvlJc w:val="left"/>
      <w:pPr>
        <w:ind w:left="2301" w:hanging="227"/>
      </w:pPr>
      <w:rPr>
        <w:rFonts w:hint="default"/>
        <w:lang w:val="en-US" w:eastAsia="en-US" w:bidi="ar-SA"/>
      </w:rPr>
    </w:lvl>
    <w:lvl w:ilvl="3" w:tplc="DEF4CC42">
      <w:numFmt w:val="bullet"/>
      <w:lvlText w:val="•"/>
      <w:lvlJc w:val="left"/>
      <w:pPr>
        <w:ind w:left="3281" w:hanging="227"/>
      </w:pPr>
      <w:rPr>
        <w:rFonts w:hint="default"/>
        <w:lang w:val="en-US" w:eastAsia="en-US" w:bidi="ar-SA"/>
      </w:rPr>
    </w:lvl>
    <w:lvl w:ilvl="4" w:tplc="A0B0F76E">
      <w:numFmt w:val="bullet"/>
      <w:lvlText w:val="•"/>
      <w:lvlJc w:val="left"/>
      <w:pPr>
        <w:ind w:left="4262" w:hanging="227"/>
      </w:pPr>
      <w:rPr>
        <w:rFonts w:hint="default"/>
        <w:lang w:val="en-US" w:eastAsia="en-US" w:bidi="ar-SA"/>
      </w:rPr>
    </w:lvl>
    <w:lvl w:ilvl="5" w:tplc="DD0A6938">
      <w:numFmt w:val="bullet"/>
      <w:lvlText w:val="•"/>
      <w:lvlJc w:val="left"/>
      <w:pPr>
        <w:ind w:left="5242" w:hanging="227"/>
      </w:pPr>
      <w:rPr>
        <w:rFonts w:hint="default"/>
        <w:lang w:val="en-US" w:eastAsia="en-US" w:bidi="ar-SA"/>
      </w:rPr>
    </w:lvl>
    <w:lvl w:ilvl="6" w:tplc="E7DA5D22">
      <w:numFmt w:val="bullet"/>
      <w:lvlText w:val="•"/>
      <w:lvlJc w:val="left"/>
      <w:pPr>
        <w:ind w:left="6223" w:hanging="227"/>
      </w:pPr>
      <w:rPr>
        <w:rFonts w:hint="default"/>
        <w:lang w:val="en-US" w:eastAsia="en-US" w:bidi="ar-SA"/>
      </w:rPr>
    </w:lvl>
    <w:lvl w:ilvl="7" w:tplc="3E56F686">
      <w:numFmt w:val="bullet"/>
      <w:lvlText w:val="•"/>
      <w:lvlJc w:val="left"/>
      <w:pPr>
        <w:ind w:left="7203" w:hanging="227"/>
      </w:pPr>
      <w:rPr>
        <w:rFonts w:hint="default"/>
        <w:lang w:val="en-US" w:eastAsia="en-US" w:bidi="ar-SA"/>
      </w:rPr>
    </w:lvl>
    <w:lvl w:ilvl="8" w:tplc="38769330">
      <w:numFmt w:val="bullet"/>
      <w:lvlText w:val="•"/>
      <w:lvlJc w:val="left"/>
      <w:pPr>
        <w:ind w:left="8184" w:hanging="22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2D0"/>
    <w:rsid w:val="002472D0"/>
    <w:rsid w:val="00C5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docId w15:val="{8BBC9433-D6E7-4BE4-9B1C-12B384EBF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0"/>
      <w:ind w:left="107"/>
      <w:outlineLvl w:val="0"/>
    </w:pPr>
    <w:rPr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107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07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107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94"/>
      <w:ind w:left="334" w:hanging="22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508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89B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mailto:info@wgta.vic.gov.au" TargetMode="External"/><Relationship Id="rId14" Type="http://schemas.openxmlformats.org/officeDocument/2006/relationships/image" Target="media/image9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FB6B870228147A8239A8E87BF514F" ma:contentTypeVersion="12" ma:contentTypeDescription="Create a new document." ma:contentTypeScope="" ma:versionID="df4754556d9224b5b28a9e2dbbfe21b0">
  <xsd:schema xmlns:xsd="http://www.w3.org/2001/XMLSchema" xmlns:xs="http://www.w3.org/2001/XMLSchema" xmlns:p="http://schemas.microsoft.com/office/2006/metadata/properties" xmlns:ns2="5f3dec1c-4caf-44d7-995f-e4c50bdfc3e1" xmlns:ns3="d1a842e8-7505-41e5-873c-1979602d2475" targetNamespace="http://schemas.microsoft.com/office/2006/metadata/properties" ma:root="true" ma:fieldsID="cb4c4c8dcb8f950be52528846028dfd6" ns2:_="" ns3:_="">
    <xsd:import namespace="5f3dec1c-4caf-44d7-995f-e4c50bdfc3e1"/>
    <xsd:import namespace="d1a842e8-7505-41e5-873c-1979602d24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ec1c-4caf-44d7-995f-e4c50bdfc3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842e8-7505-41e5-873c-1979602d2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f3dec1c-4caf-44d7-995f-e4c50bdfc3e1">3UE6NPRFMZNX-254032258-10961</_dlc_DocId>
    <_dlc_DocIdUrl xmlns="5f3dec1c-4caf-44d7-995f-e4c50bdfc3e1">
      <Url>https://transurbangroup.sharepoint.com/sites/wgtp/_layouts/15/DocIdRedir.aspx?ID=3UE6NPRFMZNX-254032258-10961</Url>
      <Description>3UE6NPRFMZNX-254032258-10961</Description>
    </_dlc_DocIdUrl>
  </documentManagement>
</p:properties>
</file>

<file path=customXml/itemProps1.xml><?xml version="1.0" encoding="utf-8"?>
<ds:datastoreItem xmlns:ds="http://schemas.openxmlformats.org/officeDocument/2006/customXml" ds:itemID="{78D41045-15DD-4C3A-BCF5-DBB9181B0AE1}"/>
</file>

<file path=customXml/itemProps2.xml><?xml version="1.0" encoding="utf-8"?>
<ds:datastoreItem xmlns:ds="http://schemas.openxmlformats.org/officeDocument/2006/customXml" ds:itemID="{950CD903-FBBD-4F13-9E16-3EB51AB782C2}"/>
</file>

<file path=customXml/itemProps3.xml><?xml version="1.0" encoding="utf-8"?>
<ds:datastoreItem xmlns:ds="http://schemas.openxmlformats.org/officeDocument/2006/customXml" ds:itemID="{53C6B199-7154-43DC-8A20-F95238B91C75}"/>
</file>

<file path=customXml/itemProps4.xml><?xml version="1.0" encoding="utf-8"?>
<ds:datastoreItem xmlns:ds="http://schemas.openxmlformats.org/officeDocument/2006/customXml" ds:itemID="{1537FD65-1DD0-4A3C-932E-FF15810FD7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797</Words>
  <Characters>4549</Characters>
  <Application>Microsoft Office Word</Application>
  <DocSecurity>4</DocSecurity>
  <Lines>37</Lines>
  <Paragraphs>10</Paragraphs>
  <ScaleCrop>false</ScaleCrop>
  <Company>CPB Contractors Pty Limited</Company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Portelli, Eliza</dc:creator>
  <cp:lastModifiedBy>Portelli, Eliza</cp:lastModifiedBy>
  <cp:revision>2</cp:revision>
  <dcterms:created xsi:type="dcterms:W3CDTF">2020-11-05T08:08:00Z</dcterms:created>
  <dcterms:modified xsi:type="dcterms:W3CDTF">2020-11-05T08:08:00Z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2020-11-05T00:00:00Z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2020-11-05T00:00:00Z</vt:filetime>
  </property>
  <property fmtid="{D5CDD505-2E9C-101B-9397-08002B2CF9AE}" pid="5" name="ContentTypeId">
    <vt:lpwstr>0x0101001B1FB6B870228147A8239A8E87BF514F</vt:lpwstr>
  </property>
  <property fmtid="{D5CDD505-2E9C-101B-9397-08002B2CF9AE}" pid="6" name="_dlc_DocIdItemGuid">
    <vt:lpwstr>1e71eafc-f2a1-4a04-a90d-58913a37dc68</vt:lpwstr>
  </property>
</Properties>
</file>